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22" w:rsidRDefault="007E11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5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960"/>
        <w:gridCol w:w="1320"/>
        <w:gridCol w:w="1275"/>
      </w:tblGrid>
      <w:tr w:rsidR="007E1122">
        <w:trPr>
          <w:trHeight w:val="345"/>
        </w:trPr>
        <w:tc>
          <w:tcPr>
            <w:tcW w:w="1515" w:type="dxa"/>
          </w:tcPr>
          <w:p w:rsidR="007E1122" w:rsidRDefault="000E62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555" w:type="dxa"/>
            <w:gridSpan w:val="3"/>
          </w:tcPr>
          <w:p w:rsidR="007E1122" w:rsidRDefault="000E6278" w:rsidP="000E62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Helvert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Sarmiento (Enviar a hsarmiento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@educacionbogota.edu.co)</w:t>
            </w:r>
          </w:p>
        </w:tc>
      </w:tr>
      <w:tr w:rsidR="007E1122">
        <w:tc>
          <w:tcPr>
            <w:tcW w:w="1515" w:type="dxa"/>
          </w:tcPr>
          <w:p w:rsidR="007E1122" w:rsidRDefault="000E62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555" w:type="dxa"/>
            <w:gridSpan w:val="3"/>
          </w:tcPr>
          <w:p w:rsidR="007E1122" w:rsidRDefault="007E1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1122">
        <w:tc>
          <w:tcPr>
            <w:tcW w:w="1515" w:type="dxa"/>
          </w:tcPr>
          <w:p w:rsidR="007E1122" w:rsidRDefault="000E62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960" w:type="dxa"/>
          </w:tcPr>
          <w:p w:rsidR="007E1122" w:rsidRDefault="000E62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1º Y 2º</w:t>
            </w:r>
          </w:p>
        </w:tc>
        <w:tc>
          <w:tcPr>
            <w:tcW w:w="1320" w:type="dxa"/>
          </w:tcPr>
          <w:p w:rsidR="007E1122" w:rsidRDefault="000E62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275" w:type="dxa"/>
          </w:tcPr>
          <w:p w:rsidR="007E1122" w:rsidRDefault="000E62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 de Marzo</w:t>
            </w:r>
          </w:p>
        </w:tc>
      </w:tr>
    </w:tbl>
    <w:p w:rsidR="007E1122" w:rsidRDefault="007E112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7E1122" w:rsidRDefault="000E6278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Taller # 2 Educación Física (Primer Periodo)</w:t>
      </w:r>
    </w:p>
    <w:p w:rsidR="007E1122" w:rsidRDefault="000E6278">
      <w:pPr>
        <w:pStyle w:val="Ttulo3"/>
        <w:keepNext w:val="0"/>
        <w:keepLines w:val="0"/>
        <w:shd w:val="clear" w:color="auto" w:fill="FFFFFF"/>
        <w:spacing w:before="80" w:line="264" w:lineRule="auto"/>
        <w:jc w:val="center"/>
        <w:rPr>
          <w:rFonts w:ascii="Arial" w:eastAsia="Arial" w:hAnsi="Arial" w:cs="Arial"/>
          <w:color w:val="6699CC"/>
          <w:sz w:val="20"/>
          <w:szCs w:val="20"/>
        </w:rPr>
      </w:pPr>
      <w:r>
        <w:rPr>
          <w:rFonts w:ascii="Arial" w:eastAsia="Arial" w:hAnsi="Arial" w:cs="Arial"/>
          <w:color w:val="6699CC"/>
          <w:sz w:val="20"/>
          <w:szCs w:val="20"/>
        </w:rPr>
        <w:t>Autocuidado</w:t>
      </w:r>
    </w:p>
    <w:p w:rsidR="007E1122" w:rsidRDefault="000E6278">
      <w:pPr>
        <w:pStyle w:val="Ttulo3"/>
        <w:keepNext w:val="0"/>
        <w:keepLines w:val="0"/>
        <w:shd w:val="clear" w:color="auto" w:fill="FFFFFF"/>
        <w:spacing w:before="80" w:line="264" w:lineRule="auto"/>
        <w:jc w:val="center"/>
      </w:pPr>
      <w:bookmarkStart w:id="2" w:name="_tl2xsi49y36o" w:colFirst="0" w:colLast="0"/>
      <w:bookmarkEnd w:id="2"/>
      <w:r>
        <w:rPr>
          <w:rFonts w:ascii="Arial" w:eastAsia="Arial" w:hAnsi="Arial" w:cs="Arial"/>
          <w:color w:val="6699CC"/>
          <w:sz w:val="20"/>
          <w:szCs w:val="20"/>
        </w:rPr>
        <w:t xml:space="preserve">“También cuido de mí” 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La palabra Autocuidado está conformada de dos palabras: Auto que significa "propio" o "por uno mismo" y cuidado del latín </w:t>
      </w:r>
      <w:proofErr w:type="spellStart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cogitâtus</w:t>
      </w:r>
      <w:proofErr w:type="spellEnd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que significa "pensamiento".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Cuidar de sí mismo es una responsabilidad permanente que tiene importantes repercusiones en el 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estado de salud y la calidad de vida de las personas, especialmente en la realización de actividades de la vida diaria que van más allá de suplir las necesidades básicas como alimentarse, dormir, etc.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Hacer conciencia de nuestro cuerpo y sus necesidades es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el primer paso para desarrollar conductas que favorecen la salud física y mental, promoviendo la autoestima y autovaloración; trayendo consigo beneficios a mediano y largo plazo en el mantenimiento de la salud y la prevención de enfermedades. Cuidar de sí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mismo no es una actitud egoísta o vanidad sino una necesidad.</w:t>
      </w: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Diez prácticas del autocuidado: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1. Cuidado personal.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Incluye el concepto de aseo, limpieza e higiene de nuestro cuerpo. Algunas actividades básicas que determinan el cuidado personal incluyen: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-Ducha o baño diario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-Higiene y cuidado de la boca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-Lavado de manos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-Higiene de la ropa y el calzado</w:t>
      </w: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2. Alimentación adecuada.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La alimentación es más saludable y nutritiva cuando se incluyen diferentes tipos de alimentos en cada comida. Combinar colores,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texturas y sabores hace que la acción de comer produzca agrado y satisfacción. Conoce cómo alimentarte mejor (enlazar con cartillas saludables)</w:t>
      </w: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3. Actividad física regular: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Evite siempre el sedentarismo. En su vida diaria promueve la actividad física: Bá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jese del bus antes de lo que frecuentemente lo hace, prefiere las escaleras en vez del ascensor, use </w:t>
      </w:r>
      <w:proofErr w:type="spellStart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ciclovías</w:t>
      </w:r>
      <w:proofErr w:type="spellEnd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ciclorrutas</w:t>
      </w:r>
      <w:proofErr w:type="spellEnd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o senderos peatonales cerca a usted, haga pausas activas en su casa o en su trabajo.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Explore realizar actividades que impliquen ejer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citarse: gimnasio, clases de natación, zumba, clases de baile, utilizar la bicicleta en vez del vehículo. Intentarlo una vez no significa comprometerse por largo tiempo, seguramente cuando inicie entenderá los beneficios y no querrá dejarlo. Busque activid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ades que le gusten y en las que se sienta cómodo. La actividad física se debe disfrutar y debe divertir. </w:t>
      </w: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 xml:space="preserve">                                                                                           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4. Descanso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lastRenderedPageBreak/>
        <w:t>No solo debemos pensar en el descanso como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hacer nada. Descansar significa también significa cambiar de actividad, relajarse, disfrutar el tiempo libre, dormir.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Debemos pensar entonces que el descanso es necesario no solo para evitarnos daños a la salud, sino también para poder obtener un mejor re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ndimiento en las tareas que estemos realizando, mejorando la atención y concentración.</w:t>
      </w: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5. Mantener la mente ocupada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Mantenerse ocupado, buscar actividades motivantes y estimulantes para su propia satisfacción personal y profesional. La salud mental se cul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tiva cada día.</w:t>
      </w: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6. Ser feliz.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Expresar cariño, dar afecto, sonreír, ser amable con personas cercanas. Estar dispuesto a ayudar y a dejarse ayudar. Piensa siempre positivo, permítase sentirse feliz.</w:t>
      </w: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7. Cuida tu entorno: ambiental, social y familiar.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Cuidar el entorno no solo significa mantener nuestro espacio vital en orden, limpio, iluminado y ventilado. El orden en la casa, habitación, oficina, área de estudio o donde permanezcamos buena parte del tiempo ayuda a conservar la calma. Por otra parte, e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l entorno familiar y social debe ser una red de apoyo y motivo de alegrías. Mantenga contacto con sus seres queridos y expresarles su cariño.</w:t>
      </w: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8. Actividad social (relaciones interpersonales)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Mantenga comunicación con sus amigos más cercanos. Programe una 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actividad social una vez a la semana que le permita salir de la rutina, recuerde que no todo puede ser trabajo.</w:t>
      </w: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9. Asistir a chequeos periódicos: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Visitar al médico frecuentemente para realizar controles o pruebas para detección de enfermedades. Si ya se t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iene un diagnóstico, mantener controlada la enfermedad siguiendo las recomendaciones que el personal de salud le haga al respecto.</w:t>
      </w:r>
    </w:p>
    <w:p w:rsidR="007E1122" w:rsidRDefault="007E1122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10. Evite hábitos nocivos para su salud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Evite fumar, moderar el consumo de alcohol, evite el consumo de sustancias psicoacti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vas.</w:t>
      </w:r>
    </w:p>
    <w:p w:rsidR="007E1122" w:rsidRDefault="000E6278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Busque ayuda si siente que ha perdido el control sobre estos hábitos. Recuerde que no está solo.</w:t>
      </w:r>
    </w:p>
    <w:p w:rsidR="007E1122" w:rsidRDefault="000E627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Por último recuerde que </w:t>
      </w: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cuidarse es la esencia de la vida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.</w:t>
      </w:r>
    </w:p>
    <w:p w:rsidR="007E1122" w:rsidRDefault="007E112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7E1122" w:rsidRDefault="000E627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Realizar la lectura “también me cuido” junto a sus padres de familia, luego realiza un escrito sobre el tema mencionado y enviarlo al correo del docente. (Mínimo 1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pág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) </w:t>
      </w:r>
    </w:p>
    <w:p w:rsidR="007E1122" w:rsidRDefault="000E627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Reflexionar sobre la situación que se presenta en la actualidad, tomando las medidas p</w:t>
      </w:r>
      <w:r>
        <w:rPr>
          <w:rFonts w:ascii="Arial" w:eastAsia="Arial" w:hAnsi="Arial" w:cs="Arial"/>
          <w:color w:val="222222"/>
          <w:sz w:val="20"/>
          <w:szCs w:val="20"/>
        </w:rPr>
        <w:t>ertinentes a partir de la lectura.</w:t>
      </w:r>
    </w:p>
    <w:p w:rsidR="007E1122" w:rsidRDefault="000E627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Realizar actividad física en casa, mínimo 30 minutos diarios, teniendo en cuenta el estiramiento al inicio y al final;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ej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: Saltar lazo, trotar, caminar, práctica los diferentes desplazamientos que se realizaron en clase, </w:t>
      </w:r>
      <w:r>
        <w:rPr>
          <w:rFonts w:ascii="Arial" w:eastAsia="Arial" w:hAnsi="Arial" w:cs="Arial"/>
          <w:color w:val="222222"/>
          <w:sz w:val="20"/>
          <w:szCs w:val="20"/>
        </w:rPr>
        <w:t>arrastre bajo, arrastre espalda, giros, rollos, etc.</w:t>
      </w:r>
    </w:p>
    <w:p w:rsidR="007E1122" w:rsidRDefault="007E1122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7E1122">
      <w:headerReference w:type="default" r:id="rId8"/>
      <w:footerReference w:type="default" r:id="rId9"/>
      <w:pgSz w:w="12240" w:h="18720"/>
      <w:pgMar w:top="1134" w:right="851" w:bottom="1134" w:left="851" w:header="709" w:footer="709" w:gutter="0"/>
      <w:pgNumType w:start="1"/>
      <w:cols w:num="2" w:space="720" w:equalWidth="0">
        <w:col w:w="4909" w:space="720"/>
        <w:col w:w="490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6278">
      <w:pPr>
        <w:spacing w:after="0" w:line="240" w:lineRule="auto"/>
      </w:pPr>
      <w:r>
        <w:separator/>
      </w:r>
    </w:p>
  </w:endnote>
  <w:endnote w:type="continuationSeparator" w:id="0">
    <w:p w:rsidR="00000000" w:rsidRDefault="000E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22" w:rsidRDefault="000E62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:rsidR="007E1122" w:rsidRDefault="007E11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6278">
      <w:pPr>
        <w:spacing w:after="0" w:line="240" w:lineRule="auto"/>
      </w:pPr>
      <w:r>
        <w:separator/>
      </w:r>
    </w:p>
  </w:footnote>
  <w:footnote w:type="continuationSeparator" w:id="0">
    <w:p w:rsidR="00000000" w:rsidRDefault="000E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22" w:rsidRDefault="000E6278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999836" cy="25444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5530215</wp:posOffset>
          </wp:positionH>
          <wp:positionV relativeFrom="paragraph">
            <wp:posOffset>-163829</wp:posOffset>
          </wp:positionV>
          <wp:extent cx="673735" cy="751840"/>
          <wp:effectExtent l="0" t="0" r="0" b="0"/>
          <wp:wrapSquare wrapText="bothSides" distT="0" distB="0" distL="114300" distR="114300"/>
          <wp:docPr id="2" name="image1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1122" w:rsidRDefault="000E6278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:rsidR="007E1122" w:rsidRDefault="000E6278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:rsidR="007E1122" w:rsidRDefault="007E11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22D6"/>
    <w:multiLevelType w:val="multilevel"/>
    <w:tmpl w:val="38BAC9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1122"/>
    <w:rsid w:val="000E6278"/>
    <w:rsid w:val="007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 5</cp:lastModifiedBy>
  <cp:revision>2</cp:revision>
  <dcterms:created xsi:type="dcterms:W3CDTF">2020-03-17T13:18:00Z</dcterms:created>
  <dcterms:modified xsi:type="dcterms:W3CDTF">2020-03-17T13:18:00Z</dcterms:modified>
</cp:coreProperties>
</file>