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5430" w14:textId="77777777" w:rsidR="0022203C" w:rsidRDefault="0022203C">
      <w:pPr>
        <w:pStyle w:val="Prrafodelista"/>
        <w:spacing w:after="0"/>
        <w:ind w:left="1068"/>
        <w:rPr>
          <w:rFonts w:ascii="Century Gothic" w:hAnsi="Century Gothic" w:cs="Arial"/>
        </w:rPr>
      </w:pPr>
    </w:p>
    <w:p w14:paraId="2DA68EC1" w14:textId="77777777" w:rsidR="0022203C" w:rsidRDefault="00316304">
      <w:pPr>
        <w:pStyle w:val="Prrafodelista"/>
        <w:spacing w:after="0"/>
        <w:ind w:left="1068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  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22203C" w14:paraId="2ECC4E92" w14:textId="77777777">
        <w:trPr>
          <w:trHeight w:val="530"/>
        </w:trPr>
        <w:tc>
          <w:tcPr>
            <w:tcW w:w="5000" w:type="pct"/>
            <w:gridSpan w:val="3"/>
            <w:vAlign w:val="center"/>
          </w:tcPr>
          <w:p w14:paraId="69BF495E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PLAN DE RECUPERACIÓN</w:t>
            </w:r>
          </w:p>
          <w:p w14:paraId="6A6E9162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2026</w:t>
            </w:r>
          </w:p>
        </w:tc>
      </w:tr>
      <w:tr w:rsidR="0022203C" w14:paraId="73E5FCA3" w14:textId="77777777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6EEEF514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603CE963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1BD2752D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NOMBRE DOCENTE</w:t>
            </w:r>
          </w:p>
        </w:tc>
      </w:tr>
      <w:tr w:rsidR="0022203C" w14:paraId="359B435E" w14:textId="77777777">
        <w:trPr>
          <w:trHeight w:val="300"/>
        </w:trPr>
        <w:tc>
          <w:tcPr>
            <w:tcW w:w="1666" w:type="pct"/>
            <w:vAlign w:val="center"/>
          </w:tcPr>
          <w:p w14:paraId="5919E962" w14:textId="55F5B044" w:rsidR="0022203C" w:rsidRDefault="00E41030">
            <w:pPr>
              <w:spacing w:after="0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Segundo</w:t>
            </w:r>
            <w:r w:rsidR="00316304">
              <w:rPr>
                <w:rFonts w:ascii="Century Gothic" w:hAnsi="Century Gothic" w:cs="Arial"/>
              </w:rPr>
              <w:t xml:space="preserve"> periodo </w:t>
            </w:r>
          </w:p>
        </w:tc>
        <w:tc>
          <w:tcPr>
            <w:tcW w:w="1666" w:type="pct"/>
            <w:vAlign w:val="center"/>
          </w:tcPr>
          <w:p w14:paraId="08510E1A" w14:textId="3C2B1302" w:rsidR="00160D66" w:rsidRDefault="00C57511" w:rsidP="00AD3155">
            <w:pPr>
              <w:spacing w:after="0"/>
              <w:jc w:val="center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Ética- Religión</w:t>
            </w:r>
          </w:p>
          <w:p w14:paraId="521B2B4B" w14:textId="3981D13B" w:rsidR="0022203C" w:rsidRDefault="00160D66" w:rsidP="00AD3155">
            <w:pPr>
              <w:spacing w:after="0"/>
              <w:jc w:val="center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G</w:t>
            </w:r>
            <w:r w:rsidR="00316304">
              <w:rPr>
                <w:rFonts w:ascii="Century Gothic" w:hAnsi="Century Gothic" w:cs="Arial"/>
                <w:lang w:val="es-ES"/>
              </w:rPr>
              <w:t>rado primero</w:t>
            </w:r>
            <w:r w:rsidR="00AD3155">
              <w:rPr>
                <w:rFonts w:ascii="Century Gothic" w:hAnsi="Century Gothic" w:cs="Arial"/>
                <w:lang w:val="es-ES"/>
              </w:rPr>
              <w:t xml:space="preserve"> - </w:t>
            </w:r>
            <w:r w:rsidR="00316304">
              <w:rPr>
                <w:rFonts w:ascii="Century Gothic" w:hAnsi="Century Gothic" w:cs="Arial"/>
                <w:lang w:val="es-ES"/>
              </w:rPr>
              <w:t>Sede D</w:t>
            </w:r>
          </w:p>
        </w:tc>
        <w:tc>
          <w:tcPr>
            <w:tcW w:w="1667" w:type="pct"/>
            <w:vAlign w:val="center"/>
          </w:tcPr>
          <w:p w14:paraId="7758BC27" w14:textId="77777777" w:rsidR="0022203C" w:rsidRDefault="00316304">
            <w:pPr>
              <w:spacing w:after="0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ADRIANA GALVIS PERDOMO</w:t>
            </w:r>
          </w:p>
          <w:p w14:paraId="22371131" w14:textId="77777777" w:rsidR="0022203C" w:rsidRDefault="00316304">
            <w:pPr>
              <w:spacing w:after="0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YOLANDA CLAVIJO</w:t>
            </w:r>
          </w:p>
        </w:tc>
      </w:tr>
    </w:tbl>
    <w:p w14:paraId="20743A54" w14:textId="77777777" w:rsidR="0022203C" w:rsidRDefault="0022203C">
      <w:pPr>
        <w:spacing w:after="0"/>
        <w:rPr>
          <w:rFonts w:ascii="Century Gothic" w:hAnsi="Century Gothic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22203C" w14:paraId="7E974E09" w14:textId="77777777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25EE5F71" w14:textId="77777777" w:rsidR="0022203C" w:rsidRDefault="00316304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vertAlign w:val="subscript"/>
              </w:rPr>
            </w:pPr>
            <w:r>
              <w:rPr>
                <w:rFonts w:ascii="Century Gothic" w:hAnsi="Century Gothic" w:cs="Arial"/>
                <w:b/>
                <w:bCs/>
                <w:vertAlign w:val="subscript"/>
              </w:rPr>
              <w:t>OBJETIVO DE LA NIVELACIÓN</w:t>
            </w:r>
          </w:p>
        </w:tc>
        <w:tc>
          <w:tcPr>
            <w:tcW w:w="4010" w:type="pct"/>
          </w:tcPr>
          <w:p w14:paraId="1DC3E0E4" w14:textId="122BEC4C" w:rsidR="0022203C" w:rsidRPr="00C57511" w:rsidRDefault="00C57511" w:rsidP="00316304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entury Gothic" w:hAnsi="Century Gothic" w:cs="Arial"/>
                <w:sz w:val="24"/>
                <w:szCs w:val="24"/>
                <w:vertAlign w:val="subscript"/>
                <w:lang w:val="es-ES"/>
              </w:rPr>
            </w:pPr>
            <w:r w:rsidRPr="00CD6966">
              <w:rPr>
                <w:rFonts w:ascii="Century Gothic" w:hAnsi="Century Gothic" w:cs="Arial"/>
                <w:sz w:val="24"/>
                <w:szCs w:val="24"/>
                <w:vertAlign w:val="subscript"/>
                <w:lang w:val="es-ES"/>
              </w:rPr>
              <w:t xml:space="preserve">El estudiante reflexionará sobre la necesidad de reconocer y acatar las normas que regulan el comportamiento en el colegio: el aula de clases, zonas comunes como </w:t>
            </w:r>
            <w:r w:rsidR="00200B9B" w:rsidRPr="00CD6966">
              <w:rPr>
                <w:rFonts w:ascii="Century Gothic" w:hAnsi="Century Gothic" w:cs="Arial"/>
                <w:sz w:val="24"/>
                <w:szCs w:val="24"/>
                <w:vertAlign w:val="subscript"/>
                <w:lang w:val="es-ES"/>
              </w:rPr>
              <w:t>baños,</w:t>
            </w:r>
            <w:r w:rsidRPr="00CD6966">
              <w:rPr>
                <w:rFonts w:ascii="Century Gothic" w:hAnsi="Century Gothic" w:cs="Arial"/>
                <w:sz w:val="24"/>
                <w:szCs w:val="24"/>
                <w:vertAlign w:val="subscript"/>
                <w:lang w:val="es-ES"/>
              </w:rPr>
              <w:t xml:space="preserve"> patio de juegos y descanso</w:t>
            </w:r>
            <w:r w:rsidRPr="00C57511">
              <w:rPr>
                <w:rFonts w:ascii="Century Gothic" w:hAnsi="Century Gothic" w:cs="Arial"/>
                <w:sz w:val="24"/>
                <w:szCs w:val="24"/>
                <w:vertAlign w:val="subscript"/>
                <w:lang w:val="es-ES"/>
              </w:rPr>
              <w:t xml:space="preserve">. </w:t>
            </w:r>
          </w:p>
        </w:tc>
      </w:tr>
      <w:tr w:rsidR="0022203C" w14:paraId="672018CF" w14:textId="77777777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0D99B85B" w14:textId="77777777" w:rsidR="0022203C" w:rsidRDefault="00316304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vertAlign w:val="subscript"/>
              </w:rPr>
            </w:pPr>
            <w:r>
              <w:rPr>
                <w:rFonts w:ascii="Century Gothic" w:hAnsi="Century Gothic" w:cs="Arial"/>
                <w:b/>
                <w:bCs/>
                <w:vertAlign w:val="subscript"/>
              </w:rPr>
              <w:t>COMPETENCIA POR EVALUAR</w:t>
            </w:r>
          </w:p>
        </w:tc>
        <w:tc>
          <w:tcPr>
            <w:tcW w:w="4010" w:type="pct"/>
          </w:tcPr>
          <w:p w14:paraId="73A5180C" w14:textId="395EAF9E" w:rsidR="0022203C" w:rsidRPr="00CD6966" w:rsidRDefault="00C57511" w:rsidP="00316304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entury Gothic" w:eastAsia="Arial" w:hAnsi="Century Gothic" w:cs="Arial"/>
                <w:vertAlign w:val="subscript"/>
                <w:lang w:val="es-ES"/>
              </w:rPr>
            </w:pPr>
            <w:r w:rsidRPr="00200B9B">
              <w:rPr>
                <w:rFonts w:ascii="Century Gothic" w:hAnsi="Century Gothic"/>
                <w:sz w:val="16"/>
                <w:szCs w:val="16"/>
              </w:rPr>
              <w:t>Reconocer la importancia de las normas y acuerdos de convivencia, mediante la participación en su construcción dentro del aula, asumiendo actitudes de responsabilidad y respeto por lo establecido</w:t>
            </w:r>
            <w:r w:rsidRPr="00CD6966">
              <w:rPr>
                <w:rFonts w:ascii="Century Gothic" w:hAnsi="Century Gothic"/>
              </w:rPr>
              <w:t>.</w:t>
            </w:r>
          </w:p>
          <w:p w14:paraId="75F585EF" w14:textId="4B996F6F" w:rsidR="00CA1FC4" w:rsidRPr="00C57511" w:rsidRDefault="00C57511" w:rsidP="00316304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entury Gothic" w:eastAsia="Arial" w:hAnsi="Century Gothic" w:cs="Arial"/>
                <w:sz w:val="24"/>
                <w:szCs w:val="24"/>
                <w:vertAlign w:val="subscript"/>
                <w:lang w:val="es-ES"/>
              </w:rPr>
            </w:pPr>
            <w:r w:rsidRPr="00CD6966">
              <w:rPr>
                <w:rFonts w:ascii="Century Gothic" w:eastAsia="Arial" w:hAnsi="Century Gothic" w:cs="Arial"/>
                <w:sz w:val="24"/>
                <w:szCs w:val="24"/>
                <w:vertAlign w:val="subscript"/>
                <w:lang w:val="es-ES"/>
              </w:rPr>
              <w:t>Expresar ideas y opiniones en actividades grupales</w:t>
            </w:r>
            <w:r w:rsidRPr="00C57511">
              <w:rPr>
                <w:rFonts w:ascii="Century Gothic" w:eastAsia="Arial" w:hAnsi="Century Gothic" w:cs="Arial"/>
                <w:sz w:val="24"/>
                <w:szCs w:val="24"/>
                <w:vertAlign w:val="subscript"/>
                <w:lang w:val="es-ES"/>
              </w:rPr>
              <w:t>, respetando los turnos de participación y la escucha de los demás, fortaleciendo actitudes de respeto y convivencia.</w:t>
            </w:r>
          </w:p>
        </w:tc>
      </w:tr>
    </w:tbl>
    <w:p w14:paraId="5564A81F" w14:textId="77777777" w:rsidR="0022203C" w:rsidRDefault="0022203C">
      <w:pPr>
        <w:spacing w:after="0"/>
        <w:rPr>
          <w:rFonts w:ascii="Century Gothic" w:hAnsi="Century Gothic" w:cs="Arial"/>
        </w:rPr>
      </w:pPr>
    </w:p>
    <w:p w14:paraId="66C169E6" w14:textId="77777777" w:rsidR="00C57511" w:rsidRDefault="00C57511">
      <w:pPr>
        <w:spacing w:after="0"/>
        <w:rPr>
          <w:rFonts w:ascii="Century Gothic" w:hAnsi="Century Gothic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90"/>
        <w:gridCol w:w="2252"/>
        <w:gridCol w:w="3322"/>
      </w:tblGrid>
      <w:tr w:rsidR="0022203C" w14:paraId="0DB873FF" w14:textId="77777777">
        <w:trPr>
          <w:trHeight w:val="397"/>
        </w:trPr>
        <w:tc>
          <w:tcPr>
            <w:tcW w:w="2203" w:type="pct"/>
            <w:shd w:val="clear" w:color="auto" w:fill="E2EFD9" w:themeFill="accent6" w:themeFillTint="33"/>
            <w:vAlign w:val="center"/>
          </w:tcPr>
          <w:p w14:paraId="11928ED2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 xml:space="preserve">ACTIVIDADES PROPUESTAS </w:t>
            </w:r>
          </w:p>
        </w:tc>
        <w:tc>
          <w:tcPr>
            <w:tcW w:w="1130" w:type="pct"/>
            <w:shd w:val="clear" w:color="auto" w:fill="E2EFD9" w:themeFill="accent6" w:themeFillTint="33"/>
            <w:vAlign w:val="center"/>
          </w:tcPr>
          <w:p w14:paraId="3E7DD4CC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7C596D06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CRITERIOS DE EVALUACIÓN</w:t>
            </w:r>
          </w:p>
        </w:tc>
      </w:tr>
      <w:tr w:rsidR="0022203C" w14:paraId="77274F55" w14:textId="77777777">
        <w:trPr>
          <w:trHeight w:val="397"/>
        </w:trPr>
        <w:tc>
          <w:tcPr>
            <w:tcW w:w="2203" w:type="pct"/>
            <w:vAlign w:val="center"/>
          </w:tcPr>
          <w:p w14:paraId="7846B801" w14:textId="433AE7E4" w:rsidR="0022203C" w:rsidRDefault="0022203C">
            <w:pPr>
              <w:pStyle w:val="Prrafodelista"/>
              <w:spacing w:after="0"/>
              <w:jc w:val="both"/>
              <w:rPr>
                <w:rFonts w:ascii="Century Gothic" w:hAnsi="Century Gothic" w:cs="Arial"/>
              </w:rPr>
            </w:pPr>
          </w:p>
          <w:p w14:paraId="16551102" w14:textId="35E992A1" w:rsidR="00CD6966" w:rsidRPr="00CD6966" w:rsidRDefault="00CD6966" w:rsidP="00CD6966">
            <w:pPr>
              <w:pStyle w:val="Prrafodelista"/>
              <w:numPr>
                <w:ilvl w:val="0"/>
                <w:numId w:val="21"/>
              </w:numPr>
              <w:spacing w:after="0"/>
              <w:jc w:val="both"/>
              <w:rPr>
                <w:rFonts w:ascii="Century Gothic" w:hAnsi="Century Gothic" w:cs="Arial"/>
              </w:rPr>
            </w:pPr>
            <w:r w:rsidRPr="00CD6966">
              <w:rPr>
                <w:rFonts w:ascii="Century Gothic" w:hAnsi="Century Gothic" w:cs="Arial"/>
              </w:rPr>
              <w:t>Un adulto debe acompañar la actividad. El adulto lee</w:t>
            </w:r>
            <w:r>
              <w:rPr>
                <w:rFonts w:ascii="Century Gothic" w:hAnsi="Century Gothic" w:cs="Arial"/>
              </w:rPr>
              <w:t xml:space="preserve"> al estudiante </w:t>
            </w:r>
            <w:r w:rsidRPr="00CD6966">
              <w:rPr>
                <w:rFonts w:ascii="Century Gothic" w:hAnsi="Century Gothic" w:cs="Arial"/>
              </w:rPr>
              <w:t xml:space="preserve">la historia que se encuentra en las actividades propuestas </w:t>
            </w:r>
            <w:r w:rsidR="00651F0C">
              <w:rPr>
                <w:rFonts w:ascii="Century Gothic" w:hAnsi="Century Gothic" w:cs="Arial"/>
              </w:rPr>
              <w:t>al final</w:t>
            </w:r>
            <w:r w:rsidRPr="00CD6966">
              <w:rPr>
                <w:rFonts w:ascii="Century Gothic" w:hAnsi="Century Gothic" w:cs="Arial"/>
              </w:rPr>
              <w:t xml:space="preserve"> de este formato.</w:t>
            </w:r>
          </w:p>
          <w:p w14:paraId="7A78A848" w14:textId="77777777" w:rsidR="00CD6966" w:rsidRDefault="00CD6966" w:rsidP="00CD6966">
            <w:pPr>
              <w:spacing w:after="0"/>
              <w:jc w:val="both"/>
              <w:rPr>
                <w:rFonts w:ascii="Century Gothic" w:hAnsi="Century Gothic" w:cs="Arial"/>
              </w:rPr>
            </w:pPr>
          </w:p>
          <w:p w14:paraId="0F7365B0" w14:textId="0421B7E1" w:rsidR="00CD6966" w:rsidRPr="00CD6966" w:rsidRDefault="00CD6966" w:rsidP="00CD6966">
            <w:pPr>
              <w:pStyle w:val="Prrafodelista"/>
              <w:numPr>
                <w:ilvl w:val="0"/>
                <w:numId w:val="21"/>
              </w:numPr>
              <w:spacing w:after="0"/>
              <w:jc w:val="both"/>
              <w:rPr>
                <w:rFonts w:ascii="Century Gothic" w:hAnsi="Century Gothic" w:cs="Arial"/>
              </w:rPr>
            </w:pPr>
            <w:r w:rsidRPr="00CD6966">
              <w:rPr>
                <w:rFonts w:ascii="Century Gothic" w:hAnsi="Century Gothic" w:cs="Arial"/>
              </w:rPr>
              <w:t xml:space="preserve">El estudiante realiza las actividades </w:t>
            </w:r>
            <w:r>
              <w:rPr>
                <w:rFonts w:ascii="Century Gothic" w:hAnsi="Century Gothic" w:cs="Arial"/>
              </w:rPr>
              <w:t>propuestas a partir de las ideas que escuchó en la lectura.</w:t>
            </w:r>
            <w:r w:rsidRPr="00CD6966">
              <w:rPr>
                <w:rFonts w:ascii="Century Gothic" w:hAnsi="Century Gothic" w:cs="Arial"/>
              </w:rPr>
              <w:t xml:space="preserve"> </w:t>
            </w:r>
          </w:p>
          <w:p w14:paraId="7046EB8F" w14:textId="4BDFBD47" w:rsidR="00CA1FC4" w:rsidRPr="00CA1FC4" w:rsidRDefault="00CA1FC4" w:rsidP="009E5086">
            <w:pPr>
              <w:pStyle w:val="Prrafodelista"/>
              <w:spacing w:after="0"/>
              <w:ind w:left="360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130" w:type="pct"/>
            <w:vAlign w:val="center"/>
          </w:tcPr>
          <w:p w14:paraId="6BC7CC1A" w14:textId="71BFF211" w:rsidR="0022203C" w:rsidRDefault="00200B9B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Del 18 al 22 de agosto.</w:t>
            </w:r>
          </w:p>
        </w:tc>
        <w:tc>
          <w:tcPr>
            <w:tcW w:w="1667" w:type="pct"/>
            <w:vAlign w:val="center"/>
          </w:tcPr>
          <w:p w14:paraId="479AB78B" w14:textId="497554F0" w:rsidR="00200B9B" w:rsidRPr="00200B9B" w:rsidRDefault="00200B9B" w:rsidP="00200B9B">
            <w:pPr>
              <w:spacing w:after="0"/>
              <w:jc w:val="both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 xml:space="preserve">1. </w:t>
            </w:r>
            <w:r w:rsidRPr="00200B9B">
              <w:rPr>
                <w:rFonts w:ascii="Century Gothic" w:hAnsi="Century Gothic" w:cs="Arial"/>
                <w:sz w:val="24"/>
                <w:szCs w:val="24"/>
              </w:rPr>
              <w:t>Pulcritud, orden y buena presentación</w:t>
            </w:r>
            <w:r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200B9B">
              <w:rPr>
                <w:rFonts w:ascii="Century Gothic" w:hAnsi="Century Gothic" w:cs="Arial"/>
                <w:sz w:val="24"/>
                <w:szCs w:val="24"/>
              </w:rPr>
              <w:t>de la guía de recuperación.</w:t>
            </w:r>
          </w:p>
          <w:p w14:paraId="3752FBDC" w14:textId="77777777" w:rsidR="00200B9B" w:rsidRPr="00200B9B" w:rsidRDefault="00200B9B" w:rsidP="00200B9B">
            <w:pPr>
              <w:spacing w:after="0"/>
              <w:jc w:val="both"/>
              <w:rPr>
                <w:rFonts w:ascii="Century Gothic" w:hAnsi="Century Gothic" w:cs="Arial"/>
                <w:sz w:val="24"/>
                <w:szCs w:val="24"/>
              </w:rPr>
            </w:pPr>
          </w:p>
          <w:p w14:paraId="15803819" w14:textId="77777777" w:rsidR="00200B9B" w:rsidRPr="00200B9B" w:rsidRDefault="00200B9B" w:rsidP="00200B9B">
            <w:pPr>
              <w:spacing w:after="0"/>
              <w:jc w:val="both"/>
              <w:rPr>
                <w:rFonts w:ascii="Century Gothic" w:hAnsi="Century Gothic" w:cs="Arial"/>
                <w:sz w:val="24"/>
                <w:szCs w:val="24"/>
              </w:rPr>
            </w:pPr>
            <w:r w:rsidRPr="00200B9B">
              <w:rPr>
                <w:rFonts w:ascii="Century Gothic" w:hAnsi="Century Gothic" w:cs="Arial"/>
                <w:sz w:val="24"/>
                <w:szCs w:val="24"/>
              </w:rPr>
              <w:t>2.</w:t>
            </w:r>
            <w:r w:rsidRPr="00200B9B">
              <w:rPr>
                <w:rFonts w:ascii="Century Gothic" w:hAnsi="Century Gothic" w:cs="Arial"/>
                <w:sz w:val="24"/>
                <w:szCs w:val="24"/>
              </w:rPr>
              <w:tab/>
              <w:t>Demostrar hábitos de trabajo en clase al momento de sustentar el trabajo.</w:t>
            </w:r>
          </w:p>
          <w:p w14:paraId="349C9C5C" w14:textId="60CA5295" w:rsidR="00713557" w:rsidRPr="003A047D" w:rsidRDefault="00713557" w:rsidP="003A047D">
            <w:pPr>
              <w:spacing w:after="0"/>
              <w:jc w:val="both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3A1B6EE2" w14:textId="77777777" w:rsidR="0022203C" w:rsidRDefault="0022203C">
      <w:pPr>
        <w:spacing w:after="0"/>
        <w:rPr>
          <w:rFonts w:ascii="Century Gothic" w:hAnsi="Century Gothic" w:cs="Arial"/>
          <w:lang w:val="es-E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51"/>
        <w:gridCol w:w="7407"/>
      </w:tblGrid>
      <w:tr w:rsidR="0022203C" w14:paraId="4760CB83" w14:textId="77777777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4979A972" w14:textId="77777777" w:rsidR="0022203C" w:rsidRDefault="00316304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COMPROMISO DEL ESTUDIANTE</w:t>
            </w:r>
          </w:p>
        </w:tc>
        <w:tc>
          <w:tcPr>
            <w:tcW w:w="3719" w:type="pct"/>
          </w:tcPr>
          <w:p w14:paraId="5B664FFB" w14:textId="77777777" w:rsidR="0022203C" w:rsidRDefault="0022203C">
            <w:pPr>
              <w:spacing w:after="0" w:line="240" w:lineRule="auto"/>
              <w:jc w:val="both"/>
              <w:rPr>
                <w:rFonts w:ascii="Century Gothic" w:hAnsi="Century Gothic" w:cs="Arial"/>
              </w:rPr>
            </w:pPr>
          </w:p>
          <w:p w14:paraId="7F173AA7" w14:textId="77777777" w:rsidR="0022203C" w:rsidRDefault="00316304" w:rsidP="00316304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Asistir a las clases en que se realizará el proceso de recuperación.</w:t>
            </w:r>
          </w:p>
          <w:p w14:paraId="39321D24" w14:textId="77777777" w:rsidR="0022203C" w:rsidRDefault="00316304" w:rsidP="00316304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Presentar de forma adecuada y en el tiempo establecido los trabajos pendientes.</w:t>
            </w:r>
          </w:p>
          <w:p w14:paraId="5294CD50" w14:textId="77777777" w:rsidR="0022203C" w:rsidRDefault="0022203C">
            <w:pPr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</w:p>
          <w:p w14:paraId="31954ABC" w14:textId="77777777" w:rsidR="0022203C" w:rsidRDefault="0022203C">
            <w:pPr>
              <w:spacing w:after="0" w:line="240" w:lineRule="auto"/>
              <w:jc w:val="both"/>
              <w:rPr>
                <w:rFonts w:ascii="Century Gothic" w:hAnsi="Century Gothic" w:cs="Arial"/>
              </w:rPr>
            </w:pPr>
          </w:p>
        </w:tc>
      </w:tr>
    </w:tbl>
    <w:p w14:paraId="676C49C9" w14:textId="77777777" w:rsidR="0022203C" w:rsidRDefault="0022203C">
      <w:pPr>
        <w:spacing w:after="0"/>
        <w:rPr>
          <w:rFonts w:ascii="Century Gothic" w:hAnsi="Century Gothic" w:cs="Arial"/>
        </w:rPr>
      </w:pPr>
    </w:p>
    <w:p w14:paraId="4057A51F" w14:textId="77777777" w:rsidR="0022203C" w:rsidRDefault="0022203C">
      <w:pPr>
        <w:spacing w:after="0"/>
        <w:rPr>
          <w:rFonts w:ascii="Century Gothic" w:hAnsi="Century Gothic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41"/>
        <w:gridCol w:w="5033"/>
      </w:tblGrid>
      <w:tr w:rsidR="0022203C" w14:paraId="35E8668B" w14:textId="77777777">
        <w:trPr>
          <w:trHeight w:val="521"/>
        </w:trPr>
        <w:tc>
          <w:tcPr>
            <w:tcW w:w="2477" w:type="pct"/>
            <w:vAlign w:val="center"/>
          </w:tcPr>
          <w:p w14:paraId="7D666ED3" w14:textId="77777777" w:rsidR="0022203C" w:rsidRDefault="00316304">
            <w:pPr>
              <w:spacing w:after="0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_________________________________________</w:t>
            </w:r>
          </w:p>
          <w:p w14:paraId="5DB68950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3EBEBB39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_________________________________________</w:t>
            </w:r>
          </w:p>
          <w:p w14:paraId="36214888" w14:textId="77777777" w:rsidR="0022203C" w:rsidRDefault="00316304">
            <w:pPr>
              <w:spacing w:after="0"/>
              <w:jc w:val="center"/>
              <w:rPr>
                <w:rFonts w:ascii="Century Gothic" w:hAnsi="Century Gothic" w:cs="Arial"/>
                <w:b/>
                <w:bCs/>
              </w:rPr>
            </w:pPr>
            <w:r>
              <w:rPr>
                <w:rFonts w:ascii="Century Gothic" w:hAnsi="Century Gothic" w:cs="Arial"/>
                <w:b/>
                <w:bCs/>
              </w:rPr>
              <w:t>FIRMA DEL PADRE DE FAMILIA</w:t>
            </w:r>
          </w:p>
        </w:tc>
      </w:tr>
    </w:tbl>
    <w:p w14:paraId="2FB2B3DF" w14:textId="77777777" w:rsidR="0022203C" w:rsidRDefault="0022203C">
      <w:pPr>
        <w:spacing w:after="0"/>
        <w:rPr>
          <w:rFonts w:ascii="Century Gothic" w:hAnsi="Century Gothic" w:cs="Arial"/>
        </w:rPr>
      </w:pPr>
    </w:p>
    <w:p w14:paraId="29D5324D" w14:textId="056D06E8" w:rsidR="00EE57F4" w:rsidRDefault="00316304">
      <w:pPr>
        <w:spacing w:after="160" w:line="259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br w:type="page" w:clear="all"/>
      </w:r>
    </w:p>
    <w:p w14:paraId="4145EA90" w14:textId="77777777" w:rsidR="00F63B86" w:rsidRDefault="00F63B86">
      <w:pPr>
        <w:spacing w:after="160" w:line="259" w:lineRule="auto"/>
        <w:rPr>
          <w:rFonts w:ascii="Century Gothic" w:hAnsi="Century Gothic" w:cs="Arial"/>
          <w:b/>
          <w:bCs/>
        </w:rPr>
      </w:pPr>
    </w:p>
    <w:p w14:paraId="3600B25E" w14:textId="32446896" w:rsidR="0022203C" w:rsidRDefault="0031630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ACTIVIDADES PROPUESTAS</w:t>
      </w:r>
    </w:p>
    <w:p w14:paraId="3FBBA592" w14:textId="77777777" w:rsidR="00CD6966" w:rsidRDefault="00CD6966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4E84B1C7" w14:textId="77777777" w:rsidR="00CD6966" w:rsidRDefault="00CD6966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7C0D327A" w14:textId="58CC21FA" w:rsidR="00CD6966" w:rsidRDefault="00CD6966" w:rsidP="00CD6966">
      <w:pPr>
        <w:pStyle w:val="Prrafodelista"/>
        <w:numPr>
          <w:ilvl w:val="0"/>
          <w:numId w:val="22"/>
        </w:numPr>
        <w:tabs>
          <w:tab w:val="left" w:pos="142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Le pido a un adulto de mi casa que me lea la siguiente historia:</w:t>
      </w:r>
    </w:p>
    <w:p w14:paraId="0365763D" w14:textId="77777777" w:rsidR="00CD6966" w:rsidRDefault="00CD6966" w:rsidP="00CD6966">
      <w:pPr>
        <w:pStyle w:val="Prrafodelista"/>
        <w:tabs>
          <w:tab w:val="left" w:pos="142"/>
        </w:tabs>
        <w:spacing w:after="0" w:line="240" w:lineRule="auto"/>
        <w:rPr>
          <w:rFonts w:ascii="Century Gothic" w:hAnsi="Century Gothic"/>
          <w:b/>
          <w:sz w:val="24"/>
          <w:szCs w:val="24"/>
        </w:rPr>
      </w:pPr>
    </w:p>
    <w:p w14:paraId="4C36465A" w14:textId="1C9A94AC" w:rsidR="00CD6966" w:rsidRPr="00CD6966" w:rsidRDefault="00651F0C" w:rsidP="00390044">
      <w:pPr>
        <w:pStyle w:val="Prrafodelista"/>
        <w:tabs>
          <w:tab w:val="left" w:pos="142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LAS NORMAS DE CONVIVENCIA</w:t>
      </w:r>
    </w:p>
    <w:p w14:paraId="09F90D16" w14:textId="77777777" w:rsidR="00CD6966" w:rsidRDefault="00CD6966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284DFD47" w14:textId="60E92782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D6966">
        <w:rPr>
          <w:rFonts w:ascii="Century Gothic" w:hAnsi="Century Gothic"/>
          <w:bCs/>
          <w:sz w:val="24"/>
          <w:szCs w:val="24"/>
        </w:rPr>
        <w:t xml:space="preserve">En </w:t>
      </w:r>
      <w:r w:rsidR="00390044">
        <w:rPr>
          <w:rFonts w:ascii="Century Gothic" w:hAnsi="Century Gothic"/>
          <w:bCs/>
          <w:sz w:val="24"/>
          <w:szCs w:val="24"/>
        </w:rPr>
        <w:t>el colegio José Martí</w:t>
      </w:r>
      <w:r w:rsidRPr="00CD6966">
        <w:rPr>
          <w:rFonts w:ascii="Century Gothic" w:hAnsi="Century Gothic"/>
          <w:bCs/>
          <w:sz w:val="24"/>
          <w:szCs w:val="24"/>
        </w:rPr>
        <w:t>, había una clase donde todos los niños eran grandes amigos. Pero, a veces surgían problemas porque no seguían las normas de convivencia. Pedro interrumpía cuando otros hablaban</w:t>
      </w:r>
      <w:r w:rsidR="00390044">
        <w:rPr>
          <w:rFonts w:ascii="Century Gothic" w:hAnsi="Century Gothic"/>
          <w:bCs/>
          <w:sz w:val="24"/>
          <w:szCs w:val="24"/>
        </w:rPr>
        <w:t xml:space="preserve">, hacía muchos ruidos cuando estaban realizando los trabajos en el salón y no escuchaba las instrucciones de la profesora. </w:t>
      </w:r>
      <w:r w:rsidRPr="00CD6966">
        <w:rPr>
          <w:rFonts w:ascii="Century Gothic" w:hAnsi="Century Gothic"/>
          <w:bCs/>
          <w:sz w:val="24"/>
          <w:szCs w:val="24"/>
        </w:rPr>
        <w:t xml:space="preserve">Sara no compartía sus colores y Juliana </w:t>
      </w:r>
      <w:r w:rsidR="00390044">
        <w:rPr>
          <w:rFonts w:ascii="Century Gothic" w:hAnsi="Century Gothic"/>
          <w:bCs/>
          <w:sz w:val="24"/>
          <w:szCs w:val="24"/>
        </w:rPr>
        <w:t xml:space="preserve">los cogía sin pedir el favor que se los prestara. Juan </w:t>
      </w:r>
      <w:r w:rsidRPr="00CD6966">
        <w:rPr>
          <w:rFonts w:ascii="Century Gothic" w:hAnsi="Century Gothic"/>
          <w:bCs/>
          <w:sz w:val="24"/>
          <w:szCs w:val="24"/>
        </w:rPr>
        <w:t>empujaba a sus compañeros para ser</w:t>
      </w:r>
      <w:r w:rsidR="00390044">
        <w:rPr>
          <w:rFonts w:ascii="Century Gothic" w:hAnsi="Century Gothic"/>
          <w:bCs/>
          <w:sz w:val="24"/>
          <w:szCs w:val="24"/>
        </w:rPr>
        <w:t xml:space="preserve"> el</w:t>
      </w:r>
      <w:r w:rsidRPr="00CD6966">
        <w:rPr>
          <w:rFonts w:ascii="Century Gothic" w:hAnsi="Century Gothic"/>
          <w:bCs/>
          <w:sz w:val="24"/>
          <w:szCs w:val="24"/>
        </w:rPr>
        <w:t xml:space="preserve"> primer</w:t>
      </w:r>
      <w:r w:rsidR="00390044">
        <w:rPr>
          <w:rFonts w:ascii="Century Gothic" w:hAnsi="Century Gothic"/>
          <w:bCs/>
          <w:sz w:val="24"/>
          <w:szCs w:val="24"/>
        </w:rPr>
        <w:t>o</w:t>
      </w:r>
      <w:r w:rsidRPr="00CD6966">
        <w:rPr>
          <w:rFonts w:ascii="Century Gothic" w:hAnsi="Century Gothic"/>
          <w:bCs/>
          <w:sz w:val="24"/>
          <w:szCs w:val="24"/>
        </w:rPr>
        <w:t xml:space="preserve"> en la fila.</w:t>
      </w:r>
    </w:p>
    <w:p w14:paraId="52FA559F" w14:textId="77777777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68B3A3E1" w14:textId="77777777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D6966">
        <w:rPr>
          <w:rFonts w:ascii="Century Gothic" w:hAnsi="Century Gothic"/>
          <w:bCs/>
          <w:sz w:val="24"/>
          <w:szCs w:val="24"/>
        </w:rPr>
        <w:t>Un día, la maestra Ana decidió hablar con ellos. 'Niños, nuestra clase es como una gran familia. Para que todos nos sintamos felices y cómodos, es importante seguir algunas normas de convivencia', les dijo con una sonrisa. '¿Qué normas, maestra?' preguntó Sara.</w:t>
      </w:r>
    </w:p>
    <w:p w14:paraId="4EA2D6E3" w14:textId="77777777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3673BF30" w14:textId="420ED7D7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D6966">
        <w:rPr>
          <w:rFonts w:ascii="Century Gothic" w:hAnsi="Century Gothic"/>
          <w:bCs/>
          <w:sz w:val="24"/>
          <w:szCs w:val="24"/>
        </w:rPr>
        <w:t>'La primera norma es respetar cuando los demás están hablando</w:t>
      </w:r>
      <w:r w:rsidR="00390044">
        <w:rPr>
          <w:rFonts w:ascii="Century Gothic" w:hAnsi="Century Gothic"/>
          <w:bCs/>
          <w:sz w:val="24"/>
          <w:szCs w:val="24"/>
        </w:rPr>
        <w:t xml:space="preserve"> y trabajar en silencio para permitir que todos se concentren.</w:t>
      </w:r>
      <w:r w:rsidRPr="00CD6966">
        <w:rPr>
          <w:rFonts w:ascii="Century Gothic" w:hAnsi="Century Gothic"/>
          <w:bCs/>
          <w:sz w:val="24"/>
          <w:szCs w:val="24"/>
        </w:rPr>
        <w:t xml:space="preserve"> Pedro, eso significa esperar tu turno antes de hablar para que todos puedan escuchar y ser escuchados', </w:t>
      </w:r>
      <w:r w:rsidR="00651F0C">
        <w:rPr>
          <w:rFonts w:ascii="Century Gothic" w:hAnsi="Century Gothic"/>
          <w:bCs/>
          <w:sz w:val="24"/>
          <w:szCs w:val="24"/>
        </w:rPr>
        <w:t xml:space="preserve">ordenar </w:t>
      </w:r>
      <w:r w:rsidR="00390044">
        <w:rPr>
          <w:rFonts w:ascii="Century Gothic" w:hAnsi="Century Gothic"/>
          <w:bCs/>
          <w:sz w:val="24"/>
          <w:szCs w:val="24"/>
        </w:rPr>
        <w:t>tu escritorio y trabajar sin hacer ruidos. E</w:t>
      </w:r>
      <w:r w:rsidRPr="00CD6966">
        <w:rPr>
          <w:rFonts w:ascii="Century Gothic" w:hAnsi="Century Gothic"/>
          <w:bCs/>
          <w:sz w:val="24"/>
          <w:szCs w:val="24"/>
        </w:rPr>
        <w:t>xplicó la maestra Ana. Pedro asintió, entendiendo lo importante que era.</w:t>
      </w:r>
    </w:p>
    <w:p w14:paraId="43FA9D38" w14:textId="77777777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58080160" w14:textId="3A14E512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D6966">
        <w:rPr>
          <w:rFonts w:ascii="Century Gothic" w:hAnsi="Century Gothic"/>
          <w:bCs/>
          <w:sz w:val="24"/>
          <w:szCs w:val="24"/>
        </w:rPr>
        <w:t>La segunda norma es compartir lo que tenemos. Sara, cuando compartes tus colores, haces que todos se sientan incluidos, continuó la maestra. Sara sonrió, dispuesta a ser más generosa.</w:t>
      </w:r>
      <w:r w:rsidR="00390044">
        <w:rPr>
          <w:rFonts w:ascii="Century Gothic" w:hAnsi="Century Gothic"/>
          <w:bCs/>
          <w:sz w:val="24"/>
          <w:szCs w:val="24"/>
        </w:rPr>
        <w:t xml:space="preserve"> Julina no debes tomar las cosas de los demás sin pedir el favor que te las presten. </w:t>
      </w:r>
      <w:r w:rsidR="00651F0C">
        <w:rPr>
          <w:rFonts w:ascii="Century Gothic" w:hAnsi="Century Gothic"/>
          <w:bCs/>
          <w:sz w:val="24"/>
          <w:szCs w:val="24"/>
        </w:rPr>
        <w:t>Juliana entendió y se propuso cambiar su comportamiento.</w:t>
      </w:r>
      <w:r w:rsidRPr="00CD6966">
        <w:rPr>
          <w:rFonts w:ascii="Century Gothic" w:hAnsi="Century Gothic"/>
          <w:bCs/>
          <w:sz w:val="24"/>
          <w:szCs w:val="24"/>
        </w:rPr>
        <w:t xml:space="preserve"> 'Y la tercera norma es ser amable y respetuoso con todos. J</w:t>
      </w:r>
      <w:r w:rsidR="00390044">
        <w:rPr>
          <w:rFonts w:ascii="Century Gothic" w:hAnsi="Century Gothic"/>
          <w:bCs/>
          <w:sz w:val="24"/>
          <w:szCs w:val="24"/>
        </w:rPr>
        <w:t>uan</w:t>
      </w:r>
      <w:r w:rsidRPr="00CD6966">
        <w:rPr>
          <w:rFonts w:ascii="Century Gothic" w:hAnsi="Century Gothic"/>
          <w:bCs/>
          <w:sz w:val="24"/>
          <w:szCs w:val="24"/>
        </w:rPr>
        <w:t xml:space="preserve">, eso significa no empujar ni ser </w:t>
      </w:r>
      <w:r w:rsidR="00390044">
        <w:rPr>
          <w:rFonts w:ascii="Century Gothic" w:hAnsi="Century Gothic"/>
          <w:bCs/>
          <w:sz w:val="24"/>
          <w:szCs w:val="24"/>
        </w:rPr>
        <w:t>brusco</w:t>
      </w:r>
      <w:r w:rsidRPr="00CD6966">
        <w:rPr>
          <w:rFonts w:ascii="Century Gothic" w:hAnsi="Century Gothic"/>
          <w:bCs/>
          <w:sz w:val="24"/>
          <w:szCs w:val="24"/>
        </w:rPr>
        <w:t xml:space="preserve">', explicó </w:t>
      </w:r>
      <w:r w:rsidR="00390044">
        <w:rPr>
          <w:rFonts w:ascii="Century Gothic" w:hAnsi="Century Gothic"/>
          <w:bCs/>
          <w:sz w:val="24"/>
          <w:szCs w:val="24"/>
        </w:rPr>
        <w:t xml:space="preserve">la maestra </w:t>
      </w:r>
      <w:r w:rsidRPr="00CD6966">
        <w:rPr>
          <w:rFonts w:ascii="Century Gothic" w:hAnsi="Century Gothic"/>
          <w:bCs/>
          <w:sz w:val="24"/>
          <w:szCs w:val="24"/>
        </w:rPr>
        <w:t>Ana.</w:t>
      </w:r>
    </w:p>
    <w:p w14:paraId="4629A28E" w14:textId="77777777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22404127" w14:textId="582BBBB1" w:rsidR="00CD6966" w:rsidRPr="00CD6966" w:rsidRDefault="00CD6966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D6966">
        <w:rPr>
          <w:rFonts w:ascii="Century Gothic" w:hAnsi="Century Gothic"/>
          <w:bCs/>
          <w:sz w:val="24"/>
          <w:szCs w:val="24"/>
        </w:rPr>
        <w:t xml:space="preserve">'Recuerda que podemos turnarnos y que todos somos iguales', añadió. Desde ese día, los alumnos de la </w:t>
      </w:r>
      <w:r w:rsidR="00390044">
        <w:rPr>
          <w:rFonts w:ascii="Century Gothic" w:hAnsi="Century Gothic"/>
          <w:bCs/>
          <w:sz w:val="24"/>
          <w:szCs w:val="24"/>
        </w:rPr>
        <w:t>clase</w:t>
      </w:r>
      <w:r w:rsidRPr="00CD6966">
        <w:rPr>
          <w:rFonts w:ascii="Century Gothic" w:hAnsi="Century Gothic"/>
          <w:bCs/>
          <w:sz w:val="24"/>
          <w:szCs w:val="24"/>
        </w:rPr>
        <w:t xml:space="preserve"> comenzaron a seguir las normas de convivencia. Pedro escuchaba con atención, Sara compartía sus cosas con alegría,</w:t>
      </w:r>
      <w:r w:rsidR="00673D95">
        <w:rPr>
          <w:rFonts w:ascii="Century Gothic" w:hAnsi="Century Gothic"/>
          <w:bCs/>
          <w:sz w:val="24"/>
          <w:szCs w:val="24"/>
        </w:rPr>
        <w:t xml:space="preserve"> </w:t>
      </w:r>
      <w:r w:rsidRPr="00CD6966">
        <w:rPr>
          <w:rFonts w:ascii="Century Gothic" w:hAnsi="Century Gothic"/>
          <w:bCs/>
          <w:sz w:val="24"/>
          <w:szCs w:val="24"/>
        </w:rPr>
        <w:t xml:space="preserve">Juliana </w:t>
      </w:r>
      <w:r w:rsidR="00651F0C">
        <w:rPr>
          <w:rFonts w:ascii="Century Gothic" w:hAnsi="Century Gothic"/>
          <w:bCs/>
          <w:sz w:val="24"/>
          <w:szCs w:val="24"/>
        </w:rPr>
        <w:t xml:space="preserve">pedía prestado y Juan </w:t>
      </w:r>
      <w:r w:rsidRPr="00CD6966">
        <w:rPr>
          <w:rFonts w:ascii="Century Gothic" w:hAnsi="Century Gothic"/>
          <w:bCs/>
          <w:sz w:val="24"/>
          <w:szCs w:val="24"/>
        </w:rPr>
        <w:t>esperaba su turno en la fila con paciencia</w:t>
      </w:r>
      <w:r w:rsidR="00200B9B">
        <w:rPr>
          <w:rFonts w:ascii="Century Gothic" w:hAnsi="Century Gothic"/>
          <w:bCs/>
          <w:sz w:val="24"/>
          <w:szCs w:val="24"/>
        </w:rPr>
        <w:t xml:space="preserve">, </w:t>
      </w:r>
      <w:r w:rsidR="00673D95">
        <w:rPr>
          <w:rFonts w:ascii="Century Gothic" w:hAnsi="Century Gothic"/>
          <w:bCs/>
          <w:sz w:val="24"/>
          <w:szCs w:val="24"/>
        </w:rPr>
        <w:t>sin empujar</w:t>
      </w:r>
      <w:r w:rsidRPr="00CD6966">
        <w:rPr>
          <w:rFonts w:ascii="Century Gothic" w:hAnsi="Century Gothic"/>
          <w:bCs/>
          <w:sz w:val="24"/>
          <w:szCs w:val="24"/>
        </w:rPr>
        <w:t>.</w:t>
      </w:r>
    </w:p>
    <w:p w14:paraId="53C79A36" w14:textId="51E3BB03" w:rsidR="0022203C" w:rsidRPr="00CD6966" w:rsidRDefault="0022203C" w:rsidP="00CD6966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2B73F032" w14:textId="2B48E831" w:rsidR="0022203C" w:rsidRDefault="0022203C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704EFA5B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12646D30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4C667942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3ED09BE1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5F5BED76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0DE8CAAE" w14:textId="77777777" w:rsidR="00390044" w:rsidRDefault="00390044" w:rsidP="00651F0C">
      <w:p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37CEE204" w14:textId="2B00D2DD" w:rsidR="00390044" w:rsidRDefault="00651F0C" w:rsidP="00651F0C">
      <w:pPr>
        <w:pStyle w:val="Prrafodelista"/>
        <w:numPr>
          <w:ilvl w:val="0"/>
          <w:numId w:val="23"/>
        </w:num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Escribe el nombre de los niños y niñas que aparecen en la historia.</w:t>
      </w:r>
    </w:p>
    <w:p w14:paraId="19C7D14A" w14:textId="77777777" w:rsidR="00651F0C" w:rsidRDefault="00651F0C" w:rsidP="00651F0C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9244"/>
      </w:tblGrid>
      <w:tr w:rsidR="00651F0C" w14:paraId="178B6C43" w14:textId="77777777" w:rsidTr="00651F0C">
        <w:tc>
          <w:tcPr>
            <w:tcW w:w="9964" w:type="dxa"/>
          </w:tcPr>
          <w:p w14:paraId="28C48E14" w14:textId="2A13501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1.</w:t>
            </w:r>
          </w:p>
        </w:tc>
      </w:tr>
      <w:tr w:rsidR="00651F0C" w14:paraId="5107003A" w14:textId="77777777" w:rsidTr="00651F0C">
        <w:tc>
          <w:tcPr>
            <w:tcW w:w="9964" w:type="dxa"/>
          </w:tcPr>
          <w:p w14:paraId="5AC4F565" w14:textId="52B347AD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2.</w:t>
            </w:r>
          </w:p>
        </w:tc>
      </w:tr>
      <w:tr w:rsidR="00651F0C" w14:paraId="6FDDE8B7" w14:textId="77777777" w:rsidTr="00651F0C">
        <w:tc>
          <w:tcPr>
            <w:tcW w:w="9964" w:type="dxa"/>
          </w:tcPr>
          <w:p w14:paraId="14A0976D" w14:textId="7F21E3D6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3.</w:t>
            </w:r>
          </w:p>
        </w:tc>
      </w:tr>
      <w:tr w:rsidR="00651F0C" w14:paraId="3AA94C03" w14:textId="77777777" w:rsidTr="00651F0C">
        <w:tc>
          <w:tcPr>
            <w:tcW w:w="9964" w:type="dxa"/>
          </w:tcPr>
          <w:p w14:paraId="2F35B68F" w14:textId="5CDB6E02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4.</w:t>
            </w:r>
          </w:p>
        </w:tc>
      </w:tr>
    </w:tbl>
    <w:p w14:paraId="2F15DD23" w14:textId="0D3890F0" w:rsidR="00651F0C" w:rsidRDefault="00651F0C" w:rsidP="00651F0C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494D992C" w14:textId="77777777" w:rsidR="00651F0C" w:rsidRPr="00651F0C" w:rsidRDefault="00651F0C" w:rsidP="00651F0C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1A2B29DC" w14:textId="6DFEE309" w:rsidR="00390044" w:rsidRDefault="00651F0C" w:rsidP="00651F0C">
      <w:pPr>
        <w:pStyle w:val="Prrafodelista"/>
        <w:numPr>
          <w:ilvl w:val="0"/>
          <w:numId w:val="23"/>
        </w:num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Escribe al frente de cada nombre el comportamiento equivocado que debe mejorar cada estudiante: (Pídele ayuda al adulto que te esta acompañando en este trabajo).</w:t>
      </w:r>
    </w:p>
    <w:p w14:paraId="29C19A40" w14:textId="77777777" w:rsidR="00651F0C" w:rsidRDefault="00651F0C" w:rsidP="00651F0C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6161412D" w14:textId="5E8F8FB7" w:rsidR="00651F0C" w:rsidRDefault="00651F0C" w:rsidP="00651F0C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576"/>
        <w:gridCol w:w="4668"/>
      </w:tblGrid>
      <w:tr w:rsidR="00651F0C" w14:paraId="5306855C" w14:textId="77777777" w:rsidTr="00651F0C">
        <w:tc>
          <w:tcPr>
            <w:tcW w:w="4576" w:type="dxa"/>
          </w:tcPr>
          <w:p w14:paraId="6C905765" w14:textId="2AC39EF1" w:rsidR="00651F0C" w:rsidRP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651F0C">
              <w:rPr>
                <w:rFonts w:ascii="Century Gothic" w:hAnsi="Century Gothic"/>
                <w:b/>
                <w:sz w:val="24"/>
                <w:szCs w:val="24"/>
              </w:rPr>
              <w:t>Nombre del estudiante</w:t>
            </w:r>
          </w:p>
        </w:tc>
        <w:tc>
          <w:tcPr>
            <w:tcW w:w="4668" w:type="dxa"/>
          </w:tcPr>
          <w:p w14:paraId="78759C9F" w14:textId="1B2C38AA" w:rsidR="00651F0C" w:rsidRP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651F0C">
              <w:rPr>
                <w:rFonts w:ascii="Century Gothic" w:hAnsi="Century Gothic"/>
                <w:b/>
                <w:sz w:val="24"/>
                <w:szCs w:val="24"/>
              </w:rPr>
              <w:t>Comportamiento equivocado</w:t>
            </w:r>
          </w:p>
        </w:tc>
      </w:tr>
      <w:tr w:rsidR="00651F0C" w14:paraId="7198ABE9" w14:textId="77777777" w:rsidTr="00651F0C">
        <w:tc>
          <w:tcPr>
            <w:tcW w:w="4576" w:type="dxa"/>
          </w:tcPr>
          <w:p w14:paraId="3C36EF2B" w14:textId="25B07600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Pedro</w:t>
            </w:r>
          </w:p>
        </w:tc>
        <w:tc>
          <w:tcPr>
            <w:tcW w:w="4668" w:type="dxa"/>
          </w:tcPr>
          <w:p w14:paraId="7FB05E9E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14:paraId="228208CF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651F0C" w14:paraId="44FD8565" w14:textId="77777777" w:rsidTr="00651F0C">
        <w:tc>
          <w:tcPr>
            <w:tcW w:w="4576" w:type="dxa"/>
          </w:tcPr>
          <w:p w14:paraId="09080B20" w14:textId="7CB06A18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Sara</w:t>
            </w:r>
          </w:p>
        </w:tc>
        <w:tc>
          <w:tcPr>
            <w:tcW w:w="4668" w:type="dxa"/>
          </w:tcPr>
          <w:p w14:paraId="7F444C73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14:paraId="149F794F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651F0C" w14:paraId="3A50E04F" w14:textId="77777777" w:rsidTr="00651F0C">
        <w:tc>
          <w:tcPr>
            <w:tcW w:w="4576" w:type="dxa"/>
          </w:tcPr>
          <w:p w14:paraId="4CF34849" w14:textId="27899E6F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Juliana</w:t>
            </w:r>
          </w:p>
        </w:tc>
        <w:tc>
          <w:tcPr>
            <w:tcW w:w="4668" w:type="dxa"/>
          </w:tcPr>
          <w:p w14:paraId="7CC5BFDC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14:paraId="2C28F522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  <w:tr w:rsidR="00651F0C" w14:paraId="40B62886" w14:textId="77777777" w:rsidTr="00651F0C">
        <w:tc>
          <w:tcPr>
            <w:tcW w:w="4576" w:type="dxa"/>
          </w:tcPr>
          <w:p w14:paraId="0942E44A" w14:textId="4233C87A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Juan</w:t>
            </w:r>
          </w:p>
        </w:tc>
        <w:tc>
          <w:tcPr>
            <w:tcW w:w="4668" w:type="dxa"/>
          </w:tcPr>
          <w:p w14:paraId="41064CF6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14:paraId="663CAC98" w14:textId="77777777" w:rsidR="00651F0C" w:rsidRDefault="00651F0C" w:rsidP="00651F0C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14:paraId="1F00CE3D" w14:textId="77777777" w:rsidR="00651F0C" w:rsidRPr="00651F0C" w:rsidRDefault="00651F0C" w:rsidP="00651F0C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14:paraId="45AFE306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331646B2" w14:textId="6FAD5DB5" w:rsidR="00673D95" w:rsidRDefault="00673D95" w:rsidP="00673D95">
      <w:pPr>
        <w:pStyle w:val="Prrafodelista"/>
        <w:numPr>
          <w:ilvl w:val="0"/>
          <w:numId w:val="23"/>
        </w:num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noProof/>
          <w:sz w:val="24"/>
          <w:szCs w:val="24"/>
        </w:rPr>
      </w:pPr>
      <w:r>
        <w:rPr>
          <w:rFonts w:ascii="Century Gothic" w:hAnsi="Century Gothic"/>
          <w:bCs/>
          <w:noProof/>
          <w:sz w:val="24"/>
          <w:szCs w:val="24"/>
        </w:rPr>
        <w:t>Escribe los comportamientos equivocados que tú debes cambiar cuando estás en el colegio y en las clases.</w:t>
      </w:r>
    </w:p>
    <w:p w14:paraId="686D0565" w14:textId="77777777" w:rsidR="00673D95" w:rsidRDefault="00673D95" w:rsidP="00673D95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noProof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9244"/>
      </w:tblGrid>
      <w:tr w:rsidR="00673D95" w14:paraId="36E16112" w14:textId="77777777" w:rsidTr="00673D95">
        <w:tc>
          <w:tcPr>
            <w:tcW w:w="9964" w:type="dxa"/>
          </w:tcPr>
          <w:p w14:paraId="6476A694" w14:textId="77777777" w:rsidR="00673D95" w:rsidRDefault="00673D95" w:rsidP="00673D95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noProof/>
                <w:sz w:val="24"/>
                <w:szCs w:val="24"/>
              </w:rPr>
            </w:pPr>
          </w:p>
        </w:tc>
      </w:tr>
      <w:tr w:rsidR="00673D95" w14:paraId="16AE7BD9" w14:textId="77777777" w:rsidTr="00673D95">
        <w:tc>
          <w:tcPr>
            <w:tcW w:w="9964" w:type="dxa"/>
          </w:tcPr>
          <w:p w14:paraId="7F55B931" w14:textId="77777777" w:rsidR="00673D95" w:rsidRDefault="00673D95" w:rsidP="00673D95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noProof/>
                <w:sz w:val="24"/>
                <w:szCs w:val="24"/>
              </w:rPr>
            </w:pPr>
          </w:p>
        </w:tc>
      </w:tr>
      <w:tr w:rsidR="00673D95" w14:paraId="16C30671" w14:textId="77777777" w:rsidTr="00673D95">
        <w:tc>
          <w:tcPr>
            <w:tcW w:w="9964" w:type="dxa"/>
          </w:tcPr>
          <w:p w14:paraId="3ED1EECD" w14:textId="77777777" w:rsidR="00673D95" w:rsidRDefault="00673D95" w:rsidP="00673D95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noProof/>
                <w:sz w:val="24"/>
                <w:szCs w:val="24"/>
              </w:rPr>
            </w:pPr>
          </w:p>
        </w:tc>
      </w:tr>
      <w:tr w:rsidR="00673D95" w14:paraId="30E8CC6C" w14:textId="77777777" w:rsidTr="00673D95">
        <w:tc>
          <w:tcPr>
            <w:tcW w:w="9964" w:type="dxa"/>
          </w:tcPr>
          <w:p w14:paraId="52DAD9F7" w14:textId="77777777" w:rsidR="00673D95" w:rsidRDefault="00673D95" w:rsidP="00673D95">
            <w:pPr>
              <w:pStyle w:val="Prrafodelista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Century Gothic" w:hAnsi="Century Gothic"/>
                <w:bCs/>
                <w:noProof/>
                <w:sz w:val="24"/>
                <w:szCs w:val="24"/>
              </w:rPr>
            </w:pPr>
          </w:p>
        </w:tc>
      </w:tr>
    </w:tbl>
    <w:p w14:paraId="545C0548" w14:textId="77777777" w:rsidR="00673D95" w:rsidRPr="00673D95" w:rsidRDefault="00673D95" w:rsidP="00673D95">
      <w:pPr>
        <w:pStyle w:val="Prrafodelista"/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noProof/>
          <w:sz w:val="24"/>
          <w:szCs w:val="24"/>
        </w:rPr>
      </w:pPr>
    </w:p>
    <w:p w14:paraId="7E32D206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475CBB70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5B399775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49617C9A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6506B680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4D0A6A2A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0F33D641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24BCE1E5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1F4DCE05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27337D29" w14:textId="02897813" w:rsidR="00673D95" w:rsidRPr="00673D95" w:rsidRDefault="00673D95" w:rsidP="00673D95">
      <w:pPr>
        <w:pStyle w:val="Prrafodelista"/>
        <w:numPr>
          <w:ilvl w:val="0"/>
          <w:numId w:val="23"/>
        </w:numPr>
        <w:tabs>
          <w:tab w:val="left" w:pos="142"/>
        </w:tabs>
        <w:spacing w:after="0" w:line="240" w:lineRule="auto"/>
        <w:jc w:val="both"/>
        <w:rPr>
          <w:rFonts w:ascii="Century Gothic" w:hAnsi="Century Gothic"/>
          <w:bCs/>
          <w:noProof/>
          <w:sz w:val="24"/>
          <w:szCs w:val="24"/>
        </w:rPr>
      </w:pPr>
      <w:r>
        <w:rPr>
          <w:rFonts w:ascii="Century Gothic" w:hAnsi="Century Gothic"/>
          <w:bCs/>
          <w:noProof/>
          <w:sz w:val="24"/>
          <w:szCs w:val="24"/>
        </w:rPr>
        <w:t>Colorea  al niño que tiene un mal comportamiento en la clase:</w:t>
      </w:r>
    </w:p>
    <w:p w14:paraId="4B3265C0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43BBE2F9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noProof/>
          <w:sz w:val="24"/>
          <w:szCs w:val="24"/>
        </w:rPr>
      </w:pPr>
    </w:p>
    <w:p w14:paraId="34FFC7B6" w14:textId="1F89675B" w:rsidR="00390044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ED204" wp14:editId="26DE16A1">
                <wp:simplePos x="0" y="0"/>
                <wp:positionH relativeFrom="column">
                  <wp:posOffset>4096839</wp:posOffset>
                </wp:positionH>
                <wp:positionV relativeFrom="paragraph">
                  <wp:posOffset>1328148</wp:posOffset>
                </wp:positionV>
                <wp:extent cx="1349828" cy="1355271"/>
                <wp:effectExtent l="0" t="0" r="22225" b="16510"/>
                <wp:wrapNone/>
                <wp:docPr id="1086209469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8" cy="135527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9DB245" id="Elipse 4" o:spid="_x0000_s1026" style="position:absolute;margin-left:322.6pt;margin-top:104.6pt;width:106.3pt;height:10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" fillcolor="#a5a5a5 [3206]" strokecolor="#181818 [486]" strokeweight="1pt">
                <v:stroke joinstyle="miter"/>
              </v:oval>
            </w:pict>
          </mc:Fallback>
        </mc:AlternateContent>
      </w:r>
      <w:r w:rsidR="00390044">
        <w:rPr>
          <w:rFonts w:ascii="Century Gothic" w:hAnsi="Century Gothic"/>
          <w:bCs/>
          <w:noProof/>
          <w:sz w:val="24"/>
          <w:szCs w:val="24"/>
        </w:rPr>
        <w:drawing>
          <wp:inline distT="0" distB="0" distL="0" distR="0" wp14:anchorId="5A1CDF2A" wp14:editId="6ED0146A">
            <wp:extent cx="4834255" cy="2639695"/>
            <wp:effectExtent l="0" t="0" r="4445" b="8255"/>
            <wp:docPr id="85788207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263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4AEBD7" w14:textId="77777777" w:rsidR="00390044" w:rsidRDefault="00390044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7937BE03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02C0F350" w14:textId="1FA2E3D5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TERMINASTE. BUEN TRABAJO!!</w:t>
      </w:r>
    </w:p>
    <w:p w14:paraId="10A574F9" w14:textId="77777777" w:rsidR="00673D95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</w:p>
    <w:p w14:paraId="2F25B8CE" w14:textId="07C48C7D" w:rsidR="00673D95" w:rsidRPr="00010397" w:rsidRDefault="00673D95">
      <w:pPr>
        <w:tabs>
          <w:tab w:val="left" w:pos="142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No olvides entregarlo a tu profesora.</w:t>
      </w:r>
    </w:p>
    <w:sectPr w:rsidR="00673D95" w:rsidRPr="00010397">
      <w:headerReference w:type="default" r:id="rId11"/>
      <w:footerReference w:type="default" r:id="rId12"/>
      <w:pgSz w:w="12242" w:h="15842"/>
      <w:pgMar w:top="1134" w:right="1134" w:bottom="1134" w:left="1134" w:header="567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A474" w14:textId="77777777" w:rsidR="00B01017" w:rsidRDefault="00B01017">
      <w:pPr>
        <w:spacing w:after="0" w:line="240" w:lineRule="auto"/>
      </w:pPr>
      <w:r>
        <w:separator/>
      </w:r>
    </w:p>
  </w:endnote>
  <w:endnote w:type="continuationSeparator" w:id="0">
    <w:p w14:paraId="023716FF" w14:textId="77777777" w:rsidR="00B01017" w:rsidRDefault="00B0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00A6" w14:textId="77777777" w:rsidR="0022203C" w:rsidRDefault="00316304">
    <w:pPr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4E7426E" wp14:editId="46EC4DED">
              <wp:simplePos x="0" y="0"/>
              <wp:positionH relativeFrom="margin">
                <wp:posOffset>4860547</wp:posOffset>
              </wp:positionH>
              <wp:positionV relativeFrom="margin">
                <wp:posOffset>7784681</wp:posOffset>
              </wp:positionV>
              <wp:extent cx="1499870" cy="389890"/>
              <wp:effectExtent l="0" t="0" r="0" b="0"/>
              <wp:wrapThrough wrapText="bothSides">
                <wp:wrapPolygon edited="1">
                  <wp:start x="8413" y="0"/>
                  <wp:lineTo x="0" y="10554"/>
                  <wp:lineTo x="0" y="18997"/>
                  <wp:lineTo x="9328" y="21107"/>
                  <wp:lineTo x="11888" y="21107"/>
                  <wp:lineTo x="21399" y="18997"/>
                  <wp:lineTo x="21399" y="11257"/>
                  <wp:lineTo x="19021" y="11257"/>
                  <wp:lineTo x="18838" y="7036"/>
                  <wp:lineTo x="11888" y="0"/>
                  <wp:lineTo x="8413" y="0"/>
                </wp:wrapPolygon>
              </wp:wrapThrough>
              <wp:docPr id="4" name="Imagen 1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17"/>
                      <pic:cNvPicPr/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1499870" cy="38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251658244;o:allowoverlap:true;o:allowincell:true;mso-position-horizontal-relative:margin;margin-left:382.72pt;mso-position-horizontal:absolute;mso-position-vertical-relative:margin;margin-top:612.97pt;mso-position-vertical:absolute;width:118.10pt;height:30.70pt;mso-wrap-distance-left:9.00pt;mso-wrap-distance-top:0.00pt;mso-wrap-distance-right:9.00pt;mso-wrap-distance-bottom:0.00pt;z-index:1;" wrapcoords="38949 0 0 48861 0 87949 43185 97718 55037 97718 99069 87949 99069 52116 88060 52116 87213 32574 55037 0 38949 0" stroked="f">
              <w10:wrap type="through"/>
              <v:imagedata r:id="rId3" o:title=""/>
              <o:lock v:ext="edit" rotation="t"/>
            </v:shape>
          </w:pict>
        </mc:Fallback>
      </mc:AlternateContent>
    </w:r>
    <w:r>
      <w:rPr>
        <w:rFonts w:ascii="Georgia" w:hAnsi="Georgia"/>
        <w:b/>
        <w:sz w:val="16"/>
        <w:szCs w:val="16"/>
      </w:rPr>
      <w:t xml:space="preserve">LUIS LÓPEZ DE MESA (Sede A) </w:t>
    </w:r>
    <w:r>
      <w:rPr>
        <w:rFonts w:ascii="Georgia" w:hAnsi="Georgia"/>
        <w:bCs/>
        <w:sz w:val="16"/>
        <w:szCs w:val="16"/>
      </w:rPr>
      <w:t>Carrera 13 A No 36 A – 36 Sur Tel: 3057984116</w:t>
    </w:r>
  </w:p>
  <w:p w14:paraId="416AA77D" w14:textId="77777777" w:rsidR="0022203C" w:rsidRDefault="00316304">
    <w:pPr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>
      <w:rPr>
        <w:rFonts w:ascii="Georgia" w:hAnsi="Georgia"/>
        <w:b/>
        <w:bCs/>
        <w:sz w:val="16"/>
        <w:szCs w:val="16"/>
        <w:lang w:val="es-ES"/>
      </w:rPr>
      <w:t xml:space="preserve">NAZARETH  - ADMINISTRATIVA (Sede B) </w:t>
    </w:r>
    <w:r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33A82F51" w14:textId="77777777" w:rsidR="0022203C" w:rsidRDefault="00316304">
    <w:pPr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GRANJAS DE SAN PABLO (Sede C) </w:t>
    </w:r>
    <w:r>
      <w:rPr>
        <w:rFonts w:ascii="Georgia" w:hAnsi="Georgia"/>
        <w:bCs/>
        <w:sz w:val="16"/>
        <w:szCs w:val="16"/>
      </w:rPr>
      <w:t>Calle 40 D Sur No 12 J – 39 Tel: 3057926087</w:t>
    </w:r>
  </w:p>
  <w:p w14:paraId="562C0626" w14:textId="77777777" w:rsidR="0022203C" w:rsidRDefault="00316304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RESURRECCIÓN (Sede D) </w:t>
    </w:r>
    <w:r>
      <w:rPr>
        <w:rFonts w:ascii="Georgia" w:hAnsi="Georgia"/>
        <w:bCs/>
        <w:sz w:val="16"/>
        <w:szCs w:val="16"/>
      </w:rPr>
      <w:t>Diagonal 32 B Sur No. 11 D – 40 Tel: 3057913313</w:t>
    </w:r>
  </w:p>
  <w:p w14:paraId="71F4C3D5" w14:textId="77777777" w:rsidR="0022203C" w:rsidRDefault="00316304">
    <w:pPr>
      <w:spacing w:after="0" w:line="240" w:lineRule="auto"/>
      <w:ind w:left="-567" w:right="-518"/>
      <w:rPr>
        <w:bCs/>
        <w:sz w:val="18"/>
        <w:szCs w:val="18"/>
      </w:rPr>
    </w:pPr>
    <w:r>
      <w:rPr>
        <w:rFonts w:ascii="Georgia" w:hAnsi="Georgia"/>
        <w:b/>
        <w:sz w:val="16"/>
        <w:szCs w:val="16"/>
      </w:rPr>
      <w:t xml:space="preserve">RIO DE JANEIRO (Sede E) </w:t>
    </w:r>
    <w:r>
      <w:rPr>
        <w:rFonts w:ascii="Georgia" w:hAnsi="Georgia"/>
        <w:bCs/>
        <w:sz w:val="16"/>
        <w:szCs w:val="16"/>
      </w:rPr>
      <w:t>Calle 34 Sur No. 16 C – 21 Tel: 3</w:t>
    </w:r>
    <w:r>
      <w:rPr>
        <w:rFonts w:ascii="Lucida Bright" w:hAnsi="Lucida Bright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72766060" wp14:editId="425C3691">
              <wp:simplePos x="0" y="0"/>
              <wp:positionH relativeFrom="margin">
                <wp:posOffset>4458302</wp:posOffset>
              </wp:positionH>
              <wp:positionV relativeFrom="margin">
                <wp:posOffset>10159634</wp:posOffset>
              </wp:positionV>
              <wp:extent cx="2010410" cy="522605"/>
              <wp:effectExtent l="0" t="0" r="0" b="0"/>
              <wp:wrapThrough wrapText="bothSides">
                <wp:wrapPolygon edited="1">
                  <wp:start x="8596" y="0"/>
                  <wp:lineTo x="6959" y="3149"/>
                  <wp:lineTo x="6822" y="7348"/>
                  <wp:lineTo x="7641" y="8399"/>
                  <wp:lineTo x="0" y="11023"/>
                  <wp:lineTo x="0" y="18897"/>
                  <wp:lineTo x="9415" y="20996"/>
                  <wp:lineTo x="11871" y="20996"/>
                  <wp:lineTo x="16101" y="20996"/>
                  <wp:lineTo x="21423" y="18897"/>
                  <wp:lineTo x="21423" y="13122"/>
                  <wp:lineTo x="19103" y="7874"/>
                  <wp:lineTo x="11871" y="0"/>
                  <wp:lineTo x="8596" y="0"/>
                </wp:wrapPolygon>
              </wp:wrapThrough>
              <wp:docPr id="5" name="Imagen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</pic:nvPicPr>
                    <pic:blipFill rotWithShape="1">
                      <a:blip r:embed="rId4"/>
                      <a:stretch/>
                    </pic:blipFill>
                    <pic:spPr bwMode="auto">
                      <a:xfrm>
                        <a:off x="0" y="0"/>
                        <a:ext cx="2010410" cy="5226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position:absolute;z-index:251658243;o:allowoverlap:true;o:allowincell:true;mso-position-horizontal-relative:margin;margin-left:351.05pt;mso-position-horizontal:absolute;mso-position-vertical-relative:margin;margin-top:799.97pt;mso-position-vertical:absolute;width:158.30pt;height:41.15pt;mso-wrap-distance-left:9.00pt;mso-wrap-distance-top:0.00pt;mso-wrap-distance-right:9.00pt;mso-wrap-distance-bottom:0.00pt;z-index:1;" wrapcoords="39796 0 32218 14579 31583 34019 35375 38884 0 51032 0 87486 43588 97204 54958 97204 74542 97204 99181 87486 99181 60750 88440 36454 54958 0 39796 0" stroked="false">
              <w10:wrap type="through"/>
              <v:imagedata r:id="rId3" o:title=""/>
              <o:lock v:ext="edit" rotation="t"/>
            </v:shape>
          </w:pict>
        </mc:Fallback>
      </mc:AlternateContent>
    </w:r>
    <w:r>
      <w:rPr>
        <w:rFonts w:ascii="Georgia" w:hAnsi="Georgia"/>
        <w:bCs/>
        <w:sz w:val="16"/>
        <w:szCs w:val="16"/>
      </w:rPr>
      <w:t>057927938</w:t>
    </w:r>
  </w:p>
  <w:p w14:paraId="5609AF06" w14:textId="77777777" w:rsidR="0022203C" w:rsidRDefault="00316304">
    <w:pPr>
      <w:pStyle w:val="Piedepgina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2B918" w14:textId="77777777" w:rsidR="00B01017" w:rsidRDefault="00B01017">
      <w:pPr>
        <w:spacing w:after="0" w:line="240" w:lineRule="auto"/>
      </w:pPr>
      <w:r>
        <w:separator/>
      </w:r>
    </w:p>
  </w:footnote>
  <w:footnote w:type="continuationSeparator" w:id="0">
    <w:p w14:paraId="697DA656" w14:textId="77777777" w:rsidR="00B01017" w:rsidRDefault="00B01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4FBAC" w14:textId="77777777" w:rsidR="0022203C" w:rsidRDefault="0022203C">
    <w:pPr>
      <w:spacing w:after="0" w:line="240" w:lineRule="auto"/>
      <w:jc w:val="center"/>
      <w:rPr>
        <w:rFonts w:ascii="Georgia" w:hAnsi="Georgia" w:cs="Arial"/>
        <w:b/>
        <w:i/>
        <w:sz w:val="20"/>
        <w:szCs w:val="20"/>
      </w:rPr>
    </w:pPr>
  </w:p>
  <w:p w14:paraId="4E27C68E" w14:textId="77777777" w:rsidR="0022203C" w:rsidRDefault="00316304">
    <w:pPr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>
      <w:rPr>
        <w:i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00F07F60" wp14:editId="25532A71">
              <wp:simplePos x="0" y="0"/>
              <wp:positionH relativeFrom="column">
                <wp:posOffset>5413375</wp:posOffset>
              </wp:positionH>
              <wp:positionV relativeFrom="paragraph">
                <wp:posOffset>33655</wp:posOffset>
              </wp:positionV>
              <wp:extent cx="830580" cy="792480"/>
              <wp:effectExtent l="0" t="0" r="0" b="0"/>
              <wp:wrapTight wrapText="bothSides">
                <wp:wrapPolygon edited="1">
                  <wp:start x="4954" y="0"/>
                  <wp:lineTo x="5284" y="11077"/>
                  <wp:lineTo x="1651" y="12808"/>
                  <wp:lineTo x="661" y="14191"/>
                  <wp:lineTo x="1321" y="18692"/>
                  <wp:lineTo x="4954" y="21115"/>
                  <wp:lineTo x="7927" y="21115"/>
                  <wp:lineTo x="15853" y="21115"/>
                  <wp:lineTo x="17505" y="21115"/>
                  <wp:lineTo x="21138" y="18000"/>
                  <wp:lineTo x="21138" y="14191"/>
                  <wp:lineTo x="20147" y="12808"/>
                  <wp:lineTo x="17174" y="11077"/>
                  <wp:lineTo x="17505" y="0"/>
                  <wp:lineTo x="4954" y="0"/>
                </wp:wrapPolygon>
              </wp:wrapTight>
              <wp:docPr id="1" name="Imagen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1"/>
                      <pic:cNvPicPr/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rcRect l="11133" t="8395" r="11945" b="2798"/>
                      <a:stretch/>
                    </pic:blipFill>
                    <pic:spPr bwMode="auto">
                      <a:xfrm>
                        <a:off x="0" y="0"/>
                        <a:ext cx="830580" cy="79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2;o:allowoverlap:true;o:allowincell:true;mso-position-horizontal-relative:text;margin-left:426.25pt;mso-position-horizontal:absolute;mso-position-vertical-relative:text;margin-top:2.65pt;mso-position-vertical:absolute;width:65.40pt;height:62.40pt;mso-wrap-distance-left:9.00pt;mso-wrap-distance-top:0.00pt;mso-wrap-distance-right:9.00pt;mso-wrap-distance-bottom:0.00pt;z-index:1;" wrapcoords="22935 0 24463 51282 7644 59296 3060 65699 6116 86537 22935 97755 36699 97755 73394 97755 81042 97755 97861 83333 97861 65699 93273 59296 79509 51282 81042 0 22935 0" stroked="f">
              <w10:wrap type="tight"/>
              <v:imagedata r:id="rId3" o:title="" croptop="5502f" cropleft="7296f" cropbottom="1834f" cropright="7828f"/>
              <o:lock v:ext="edit" rotation="t"/>
            </v:shape>
          </w:pict>
        </mc:Fallback>
      </mc:AlternateContent>
    </w:r>
    <w:r>
      <w:rPr>
        <w:iCs/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028FFD1C" wp14:editId="68EDC1CC">
              <wp:simplePos x="0" y="0"/>
              <wp:positionH relativeFrom="column">
                <wp:posOffset>-66040</wp:posOffset>
              </wp:positionH>
              <wp:positionV relativeFrom="paragraph">
                <wp:posOffset>33655</wp:posOffset>
              </wp:positionV>
              <wp:extent cx="714375" cy="792480"/>
              <wp:effectExtent l="0" t="0" r="0" b="0"/>
              <wp:wrapTight wrapText="bothSides">
                <wp:wrapPolygon edited="1">
                  <wp:start x="0" y="0"/>
                  <wp:lineTo x="0" y="21115"/>
                  <wp:lineTo x="21120" y="21115"/>
                  <wp:lineTo x="21120" y="0"/>
                  <wp:lineTo x="0" y="0"/>
                </wp:wrapPolygon>
              </wp:wrapTight>
              <wp:docPr id="2" name="Imagen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3"/>
                      <pic:cNvPicPr/>
                    </pic:nvPicPr>
                    <pic:blipFill rotWithShape="1">
                      <a:blip r:embed="rId4"/>
                      <a:stretch/>
                    </pic:blipFill>
                    <pic:spPr bwMode="auto">
                      <a:xfrm>
                        <a:off x="0" y="0"/>
                        <a:ext cx="714375" cy="79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1;o:allowoverlap:true;o:allowincell:true;mso-position-horizontal-relative:text;margin-left:-5.20pt;mso-position-horizontal:absolute;mso-position-vertical-relative:text;margin-top:2.65pt;mso-position-vertical:absolute;width:56.25pt;height:62.40pt;mso-wrap-distance-left:9.00pt;mso-wrap-distance-top:0.00pt;mso-wrap-distance-right:9.00pt;mso-wrap-distance-bottom:0.00pt;z-index:1;" wrapcoords="0 0 0 97755 97778 97755 97778 0 0 0" stroked="f">
              <w10:wrap type="tight"/>
              <v:imagedata r:id="rId5" o:title=""/>
              <o:lock v:ext="edit" rotation="t"/>
            </v:shape>
          </w:pict>
        </mc:Fallback>
      </mc:AlternateContent>
    </w:r>
    <w:r>
      <w:rPr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308E2A" wp14:editId="55CA81ED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3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A61D88" w14:textId="77777777" w:rsidR="0022203C" w:rsidRDefault="00316304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08E2A" id="Rectángulo 1" o:spid="_x0000_s1026" style="position:absolute;left:0;text-align:left;margin-left:.3pt;margin-top:8.95pt;width:7.2pt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" filled="f" stroked="f">
              <v:textbox inset="0,0,0,0">
                <w:txbxContent>
                  <w:p w14:paraId="66A61D88" w14:textId="77777777" w:rsidR="0022203C" w:rsidRDefault="00316304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rFonts w:ascii="Georgia" w:hAnsi="Georgia" w:cs="Arial"/>
        <w:b/>
        <w:iCs/>
        <w:sz w:val="20"/>
        <w:szCs w:val="20"/>
      </w:rPr>
      <w:t>COLEGIO JOSÉ MARTÍ</w:t>
    </w:r>
  </w:p>
  <w:p w14:paraId="66F923F4" w14:textId="77777777" w:rsidR="0022203C" w:rsidRDefault="00316304">
    <w:pPr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>
      <w:rPr>
        <w:rFonts w:ascii="Georgia" w:hAnsi="Georgia" w:cs="Arial"/>
        <w:b/>
        <w:iCs/>
        <w:sz w:val="20"/>
        <w:szCs w:val="20"/>
      </w:rPr>
      <w:t>INSTITUCIÓN EDUCATIVA DISTRITAL</w:t>
    </w:r>
  </w:p>
  <w:p w14:paraId="7EE536D5" w14:textId="77777777" w:rsidR="0022203C" w:rsidRDefault="00316304">
    <w:pPr>
      <w:pStyle w:val="Ttulo1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>
      <w:rPr>
        <w:rFonts w:ascii="Georgia" w:hAnsi="Georgia"/>
        <w:sz w:val="16"/>
        <w:szCs w:val="16"/>
        <w:lang w:val="es-CO"/>
      </w:rPr>
      <w:t>DANE 11100136769.  NIT.8000111459</w:t>
    </w:r>
  </w:p>
  <w:p w14:paraId="3A757880" w14:textId="77777777" w:rsidR="0022203C" w:rsidRDefault="00316304">
    <w:pPr>
      <w:tabs>
        <w:tab w:val="center" w:pos="4419"/>
        <w:tab w:val="left" w:pos="6900"/>
      </w:tabs>
      <w:spacing w:after="0" w:line="240" w:lineRule="auto"/>
      <w:jc w:val="center"/>
      <w:rPr>
        <w:rFonts w:ascii="Georgia" w:hAnsi="Georgia"/>
        <w:b/>
        <w:sz w:val="16"/>
        <w:szCs w:val="16"/>
      </w:rPr>
    </w:pPr>
    <w:r>
      <w:rPr>
        <w:rFonts w:ascii="Georgia" w:hAnsi="Georgia"/>
        <w:b/>
        <w:sz w:val="16"/>
        <w:szCs w:val="16"/>
      </w:rPr>
      <w:t xml:space="preserve">Página web. </w:t>
    </w:r>
    <w:hyperlink r:id="rId6" w:tooltip="http://www.iedjosemarti.edu.co" w:history="1">
      <w:r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479C885D" w14:textId="77777777" w:rsidR="0022203C" w:rsidRDefault="00316304">
    <w:pPr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>
      <w:rPr>
        <w:rFonts w:ascii="Georgia" w:hAnsi="Georgia"/>
        <w:sz w:val="16"/>
        <w:szCs w:val="16"/>
        <w:lang w:val="es-CO"/>
      </w:rPr>
      <w:t xml:space="preserve">e-mail: </w:t>
    </w:r>
    <w:hyperlink r:id="rId7" w:tooltip="mailto:iedjosemarti@educacionbogota.edu.co" w:history="1">
      <w:r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5B2824A9" w14:textId="77777777" w:rsidR="0022203C" w:rsidRDefault="0022203C">
    <w:pPr>
      <w:pStyle w:val="Encabezado"/>
      <w:tabs>
        <w:tab w:val="left" w:pos="454"/>
      </w:tabs>
      <w:spacing w:after="0" w:line="240" w:lineRule="auto"/>
      <w:jc w:val="center"/>
      <w:rPr>
        <w:rFonts w:ascii="Georgia" w:hAnsi="Georgia"/>
        <w:sz w:val="13"/>
        <w:szCs w:val="13"/>
      </w:rPr>
    </w:pPr>
  </w:p>
  <w:p w14:paraId="2E134F2C" w14:textId="77777777" w:rsidR="0022203C" w:rsidRDefault="00316304">
    <w:pPr>
      <w:pStyle w:val="Encabezado"/>
      <w:tabs>
        <w:tab w:val="left" w:pos="454"/>
      </w:tabs>
      <w:spacing w:after="0" w:line="240" w:lineRule="auto"/>
      <w:jc w:val="center"/>
      <w:rPr>
        <w:rFonts w:ascii="Georgia" w:hAnsi="Georgia"/>
        <w:b/>
        <w:bCs/>
      </w:rPr>
    </w:pPr>
    <w:r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8B8"/>
    <w:multiLevelType w:val="hybridMultilevel"/>
    <w:tmpl w:val="98624E5A"/>
    <w:lvl w:ilvl="0" w:tplc="48D2250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0072"/>
    <w:multiLevelType w:val="hybridMultilevel"/>
    <w:tmpl w:val="A322BD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522CD"/>
    <w:multiLevelType w:val="hybridMultilevel"/>
    <w:tmpl w:val="EC32BF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54B50"/>
    <w:multiLevelType w:val="hybridMultilevel"/>
    <w:tmpl w:val="118C71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4623A"/>
    <w:multiLevelType w:val="multilevel"/>
    <w:tmpl w:val="91FCF902"/>
    <w:lvl w:ilvl="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D62094D"/>
    <w:multiLevelType w:val="hybridMultilevel"/>
    <w:tmpl w:val="39282190"/>
    <w:lvl w:ilvl="0" w:tplc="7614586A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4FFD"/>
    <w:multiLevelType w:val="hybridMultilevel"/>
    <w:tmpl w:val="A5F06248"/>
    <w:lvl w:ilvl="0" w:tplc="3F04D5A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A308D"/>
    <w:multiLevelType w:val="multilevel"/>
    <w:tmpl w:val="A31E33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296034"/>
    <w:multiLevelType w:val="hybridMultilevel"/>
    <w:tmpl w:val="FC3AD850"/>
    <w:lvl w:ilvl="0" w:tplc="B054FD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226A7A"/>
    <w:multiLevelType w:val="hybridMultilevel"/>
    <w:tmpl w:val="2526AE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A506A"/>
    <w:multiLevelType w:val="multilevel"/>
    <w:tmpl w:val="41F81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139B8"/>
    <w:multiLevelType w:val="hybridMultilevel"/>
    <w:tmpl w:val="FFBA0F90"/>
    <w:lvl w:ilvl="0" w:tplc="1E0ABC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80749D"/>
    <w:multiLevelType w:val="hybridMultilevel"/>
    <w:tmpl w:val="E07C898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9362C"/>
    <w:multiLevelType w:val="multilevel"/>
    <w:tmpl w:val="5F0819EE"/>
    <w:lvl w:ilvl="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A5D03BB"/>
    <w:multiLevelType w:val="multilevel"/>
    <w:tmpl w:val="DEFC0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612A0A"/>
    <w:multiLevelType w:val="hybridMultilevel"/>
    <w:tmpl w:val="EC18ED9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381017"/>
    <w:multiLevelType w:val="hybridMultilevel"/>
    <w:tmpl w:val="A14C52DE"/>
    <w:lvl w:ilvl="0" w:tplc="0AEC49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E171D9"/>
    <w:multiLevelType w:val="hybridMultilevel"/>
    <w:tmpl w:val="CD1AF80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81E1E"/>
    <w:multiLevelType w:val="hybridMultilevel"/>
    <w:tmpl w:val="49E8DB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1081B"/>
    <w:multiLevelType w:val="hybridMultilevel"/>
    <w:tmpl w:val="AE4AE0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360E4"/>
    <w:multiLevelType w:val="hybridMultilevel"/>
    <w:tmpl w:val="C73AA8AE"/>
    <w:lvl w:ilvl="0" w:tplc="C0AAEB5C">
      <w:start w:val="1"/>
      <w:numFmt w:val="decimal"/>
      <w:lvlText w:val="%1)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968EE"/>
    <w:multiLevelType w:val="hybridMultilevel"/>
    <w:tmpl w:val="7FFEB048"/>
    <w:lvl w:ilvl="0" w:tplc="C3088422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2967D9"/>
    <w:multiLevelType w:val="hybridMultilevel"/>
    <w:tmpl w:val="8528D530"/>
    <w:lvl w:ilvl="0" w:tplc="55A2AC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93EC6"/>
    <w:multiLevelType w:val="multilevel"/>
    <w:tmpl w:val="88E069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4926494">
    <w:abstractNumId w:val="23"/>
  </w:num>
  <w:num w:numId="2" w16cid:durableId="584386474">
    <w:abstractNumId w:val="7"/>
  </w:num>
  <w:num w:numId="3" w16cid:durableId="1762489284">
    <w:abstractNumId w:val="14"/>
  </w:num>
  <w:num w:numId="4" w16cid:durableId="2009357380">
    <w:abstractNumId w:val="10"/>
  </w:num>
  <w:num w:numId="5" w16cid:durableId="451748760">
    <w:abstractNumId w:val="4"/>
  </w:num>
  <w:num w:numId="6" w16cid:durableId="29962188">
    <w:abstractNumId w:val="13"/>
  </w:num>
  <w:num w:numId="7" w16cid:durableId="806505779">
    <w:abstractNumId w:val="11"/>
  </w:num>
  <w:num w:numId="8" w16cid:durableId="842747692">
    <w:abstractNumId w:val="21"/>
  </w:num>
  <w:num w:numId="9" w16cid:durableId="1286162009">
    <w:abstractNumId w:val="15"/>
  </w:num>
  <w:num w:numId="10" w16cid:durableId="2043742460">
    <w:abstractNumId w:val="8"/>
  </w:num>
  <w:num w:numId="11" w16cid:durableId="1910384213">
    <w:abstractNumId w:val="16"/>
  </w:num>
  <w:num w:numId="12" w16cid:durableId="1623994908">
    <w:abstractNumId w:val="22"/>
  </w:num>
  <w:num w:numId="13" w16cid:durableId="1426808567">
    <w:abstractNumId w:val="5"/>
  </w:num>
  <w:num w:numId="14" w16cid:durableId="27491614">
    <w:abstractNumId w:val="12"/>
  </w:num>
  <w:num w:numId="15" w16cid:durableId="172502096">
    <w:abstractNumId w:val="9"/>
  </w:num>
  <w:num w:numId="16" w16cid:durableId="78330212">
    <w:abstractNumId w:val="0"/>
  </w:num>
  <w:num w:numId="17" w16cid:durableId="333916254">
    <w:abstractNumId w:val="2"/>
  </w:num>
  <w:num w:numId="18" w16cid:durableId="1157921010">
    <w:abstractNumId w:val="3"/>
  </w:num>
  <w:num w:numId="19" w16cid:durableId="1851944490">
    <w:abstractNumId w:val="18"/>
  </w:num>
  <w:num w:numId="20" w16cid:durableId="1955285867">
    <w:abstractNumId w:val="20"/>
  </w:num>
  <w:num w:numId="21" w16cid:durableId="15737379">
    <w:abstractNumId w:val="19"/>
  </w:num>
  <w:num w:numId="22" w16cid:durableId="1264071691">
    <w:abstractNumId w:val="1"/>
  </w:num>
  <w:num w:numId="23" w16cid:durableId="1950156912">
    <w:abstractNumId w:val="17"/>
  </w:num>
  <w:num w:numId="24" w16cid:durableId="1321080810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3C"/>
    <w:rsid w:val="00010397"/>
    <w:rsid w:val="00035022"/>
    <w:rsid w:val="000666E8"/>
    <w:rsid w:val="000771C2"/>
    <w:rsid w:val="000919DD"/>
    <w:rsid w:val="000A6E2A"/>
    <w:rsid w:val="000B2C76"/>
    <w:rsid w:val="000D354E"/>
    <w:rsid w:val="000D7480"/>
    <w:rsid w:val="001049F7"/>
    <w:rsid w:val="00120879"/>
    <w:rsid w:val="00154364"/>
    <w:rsid w:val="00160D66"/>
    <w:rsid w:val="001953A2"/>
    <w:rsid w:val="001B3EF7"/>
    <w:rsid w:val="00200B9B"/>
    <w:rsid w:val="0022203C"/>
    <w:rsid w:val="00227A31"/>
    <w:rsid w:val="002A6014"/>
    <w:rsid w:val="002D2183"/>
    <w:rsid w:val="002D68FB"/>
    <w:rsid w:val="002E4403"/>
    <w:rsid w:val="002E526D"/>
    <w:rsid w:val="003141B2"/>
    <w:rsid w:val="00316304"/>
    <w:rsid w:val="00354C77"/>
    <w:rsid w:val="00390044"/>
    <w:rsid w:val="003A047D"/>
    <w:rsid w:val="003A2710"/>
    <w:rsid w:val="003F7862"/>
    <w:rsid w:val="00411B33"/>
    <w:rsid w:val="004478E8"/>
    <w:rsid w:val="00452B74"/>
    <w:rsid w:val="00491322"/>
    <w:rsid w:val="004D77BB"/>
    <w:rsid w:val="004E0BB3"/>
    <w:rsid w:val="004F3935"/>
    <w:rsid w:val="00510780"/>
    <w:rsid w:val="00513377"/>
    <w:rsid w:val="00516800"/>
    <w:rsid w:val="00516CFB"/>
    <w:rsid w:val="005C4D92"/>
    <w:rsid w:val="005F116F"/>
    <w:rsid w:val="00640BDD"/>
    <w:rsid w:val="00647E0C"/>
    <w:rsid w:val="00651F0C"/>
    <w:rsid w:val="00673D95"/>
    <w:rsid w:val="006A4427"/>
    <w:rsid w:val="006E2D88"/>
    <w:rsid w:val="00713557"/>
    <w:rsid w:val="00737A2C"/>
    <w:rsid w:val="0074489A"/>
    <w:rsid w:val="0074738F"/>
    <w:rsid w:val="0076264D"/>
    <w:rsid w:val="00766BF9"/>
    <w:rsid w:val="00785AB2"/>
    <w:rsid w:val="00785B13"/>
    <w:rsid w:val="007A013E"/>
    <w:rsid w:val="007B69AC"/>
    <w:rsid w:val="0085380F"/>
    <w:rsid w:val="0085678A"/>
    <w:rsid w:val="008706D4"/>
    <w:rsid w:val="008A2065"/>
    <w:rsid w:val="008A6A58"/>
    <w:rsid w:val="00910977"/>
    <w:rsid w:val="00917200"/>
    <w:rsid w:val="00926E3B"/>
    <w:rsid w:val="00927605"/>
    <w:rsid w:val="00941C86"/>
    <w:rsid w:val="00987762"/>
    <w:rsid w:val="009946DA"/>
    <w:rsid w:val="009B2CD6"/>
    <w:rsid w:val="009E5086"/>
    <w:rsid w:val="00A13C5A"/>
    <w:rsid w:val="00A66DAA"/>
    <w:rsid w:val="00AA5FA2"/>
    <w:rsid w:val="00AA7E1A"/>
    <w:rsid w:val="00AD3155"/>
    <w:rsid w:val="00AD4801"/>
    <w:rsid w:val="00AD52D0"/>
    <w:rsid w:val="00B01017"/>
    <w:rsid w:val="00B12925"/>
    <w:rsid w:val="00B200D5"/>
    <w:rsid w:val="00B31624"/>
    <w:rsid w:val="00B324AE"/>
    <w:rsid w:val="00B35E4E"/>
    <w:rsid w:val="00B46702"/>
    <w:rsid w:val="00B76DF4"/>
    <w:rsid w:val="00B8040C"/>
    <w:rsid w:val="00B81A72"/>
    <w:rsid w:val="00BD5B66"/>
    <w:rsid w:val="00C14FAA"/>
    <w:rsid w:val="00C2375F"/>
    <w:rsid w:val="00C57511"/>
    <w:rsid w:val="00C701DB"/>
    <w:rsid w:val="00C81397"/>
    <w:rsid w:val="00C9773D"/>
    <w:rsid w:val="00CA1FC4"/>
    <w:rsid w:val="00CA27E5"/>
    <w:rsid w:val="00CD6966"/>
    <w:rsid w:val="00D10590"/>
    <w:rsid w:val="00D209FC"/>
    <w:rsid w:val="00D25657"/>
    <w:rsid w:val="00D66363"/>
    <w:rsid w:val="00D73095"/>
    <w:rsid w:val="00D770AC"/>
    <w:rsid w:val="00DC181C"/>
    <w:rsid w:val="00DD67ED"/>
    <w:rsid w:val="00E23FC7"/>
    <w:rsid w:val="00E408E5"/>
    <w:rsid w:val="00E41030"/>
    <w:rsid w:val="00E46C99"/>
    <w:rsid w:val="00E532D2"/>
    <w:rsid w:val="00E53FE7"/>
    <w:rsid w:val="00E74EE1"/>
    <w:rsid w:val="00EB1EC0"/>
    <w:rsid w:val="00EB6010"/>
    <w:rsid w:val="00EC494D"/>
    <w:rsid w:val="00ED296F"/>
    <w:rsid w:val="00ED47C2"/>
    <w:rsid w:val="00EE57F4"/>
    <w:rsid w:val="00EE6637"/>
    <w:rsid w:val="00EF5EFF"/>
    <w:rsid w:val="00F12F35"/>
    <w:rsid w:val="00F420CD"/>
    <w:rsid w:val="00F5730D"/>
    <w:rsid w:val="00F628F2"/>
    <w:rsid w:val="00F63B86"/>
    <w:rsid w:val="00F933B4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1924"/>
  <w15:docId w15:val="{354AD6E9-C76F-4FAA-94FA-034F66A2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Light">
    <w:name w:val="Table Grid Light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3">
    <w:name w:val="Grid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4">
    <w:name w:val="Grid Table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concuadrcula5oscura">
    <w:name w:val="Grid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adelista2">
    <w:name w:val="List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3">
    <w:name w:val="List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adelista4">
    <w:name w:val="List Table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5oscura">
    <w:name w:val="List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adelista6concolores">
    <w:name w:val="List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ascii="Calibri" w:eastAsia="Calibri" w:hAnsi="Calibri" w:cs="Times New Roman"/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val="es-ES_tradnl"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Fuerte">
    <w:name w:val="Strong"/>
    <w:uiPriority w:val="22"/>
    <w:qFormat/>
    <w:rPr>
      <w:b/>
      <w:bCs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listparagraph">
    <w:name w:val="x_msolist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Default">
    <w:name w:val="Default"/>
    <w:uiPriority w:val="99"/>
    <w:semiHidden/>
    <w:pPr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  <w:lang w:val="es-CO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Pr>
      <w:rFonts w:ascii="Calibri" w:hAnsi="Calibri"/>
      <w:szCs w:val="21"/>
    </w:rPr>
  </w:style>
  <w:style w:type="paragraph" w:styleId="Textoindependiente3">
    <w:name w:val="Body Text 3"/>
    <w:basedOn w:val="Normal"/>
    <w:link w:val="Textoindependiente3Car"/>
    <w:uiPriority w:val="99"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Pr>
      <w:rFonts w:ascii="Calibri" w:eastAsia="Calibri" w:hAnsi="Calibri" w:cs="Times New Roman"/>
      <w:sz w:val="16"/>
      <w:szCs w:val="16"/>
      <w:lang w:val="es-ES_tradnl"/>
    </w:rPr>
  </w:style>
  <w:style w:type="paragraph" w:styleId="Sinespaciado">
    <w:name w:val="No Spacing"/>
    <w:uiPriority w:val="1"/>
    <w:qFormat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1"/>
    <w:qFormat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Pr>
      <w:rFonts w:ascii="Calibri" w:eastAsia="Calibri" w:hAnsi="Calibri" w:cs="Times New Roman"/>
      <w:lang w:val="es-ES_tradnl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spacing w:after="0" w:line="240" w:lineRule="auto"/>
    </w:pPr>
    <w:rPr>
      <w:sz w:val="20"/>
      <w:szCs w:val="20"/>
      <w:lang w:val="en-US"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7" Type="http://schemas.openxmlformats.org/officeDocument/2006/relationships/hyperlink" Target="mailto:iedjosemarti@educacionbogota.edu.co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hyperlink" Target="http://www.iedjosemarti.edu.co" TargetMode="External"/><Relationship Id="rId5" Type="http://schemas.openxmlformats.org/officeDocument/2006/relationships/image" Target="media/image2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Props1.xml><?xml version="1.0" encoding="utf-8"?>
<ds:datastoreItem xmlns:ds="http://schemas.openxmlformats.org/officeDocument/2006/customXml" ds:itemID="{3E11EA75-CCF4-41E7-BBAB-87E5AF0A2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08003E-0D78-40FB-BF92-77550829D4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CD3F6-8429-495D-B083-E8B2804C2787}">
  <ds:schemaRefs>
    <ds:schemaRef ds:uri="http://schemas.microsoft.com/office/2006/metadata/properties"/>
    <ds:schemaRef ds:uri="http://schemas.microsoft.com/office/infopath/2007/PartnerControls"/>
    <ds:schemaRef ds:uri="fea0ba48-4dfb-41ad-ad7e-5d1a0db98bbb"/>
    <ds:schemaRef ds:uri="4faabfa5-2d7e-474a-aee6-1a0051c32d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dc:description/>
  <cp:lastModifiedBy>Juan Manuel G{omez Galvis</cp:lastModifiedBy>
  <cp:revision>4</cp:revision>
  <dcterms:created xsi:type="dcterms:W3CDTF">2026-08-19T22:57:00Z</dcterms:created>
  <dcterms:modified xsi:type="dcterms:W3CDTF">2026-08-20T00:05:00Z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</Properties>
</file>